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BC64" w14:textId="77777777" w:rsidR="00C52924" w:rsidRPr="009C1547" w:rsidRDefault="00C52924" w:rsidP="002D7B4E">
      <w:pPr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</w:p>
    <w:p w14:paraId="07262C7D" w14:textId="1A19EA20" w:rsidR="00B24CA6" w:rsidRPr="009C1547" w:rsidRDefault="00661137" w:rsidP="002D7B4E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C1547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CC3242" w:rsidRPr="009C1547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="006A3876" w:rsidRPr="009C1547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B24CA6" w:rsidRPr="009C1547">
        <w:rPr>
          <w:rFonts w:ascii="微軟正黑體" w:eastAsia="微軟正黑體" w:hAnsi="微軟正黑體" w:hint="eastAsia"/>
          <w:b/>
          <w:sz w:val="32"/>
          <w:szCs w:val="32"/>
        </w:rPr>
        <w:t>東海大學獎助學金申請書</w:t>
      </w:r>
    </w:p>
    <w:p w14:paraId="5E855A2D" w14:textId="77777777" w:rsidR="00B24CA6" w:rsidRPr="009C1547" w:rsidRDefault="00B24CA6" w:rsidP="002D7B4E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C1547">
        <w:rPr>
          <w:rFonts w:ascii="微軟正黑體" w:eastAsia="微軟正黑體" w:hAnsi="微軟正黑體" w:hint="eastAsia"/>
          <w:b/>
          <w:sz w:val="32"/>
          <w:szCs w:val="32"/>
        </w:rPr>
        <w:t>獎學金名稱：</w:t>
      </w:r>
      <w:r w:rsidR="006A3876" w:rsidRPr="009C1547">
        <w:rPr>
          <w:rFonts w:ascii="微軟正黑體" w:eastAsia="微軟正黑體" w:hAnsi="微軟正黑體" w:hint="eastAsia"/>
          <w:b/>
          <w:sz w:val="32"/>
          <w:szCs w:val="32"/>
        </w:rPr>
        <w:t>任江履</w:t>
      </w:r>
      <w:proofErr w:type="gramStart"/>
      <w:r w:rsidR="006A3876" w:rsidRPr="009C1547">
        <w:rPr>
          <w:rFonts w:ascii="微軟正黑體" w:eastAsia="微軟正黑體" w:hAnsi="微軟正黑體" w:hint="eastAsia"/>
          <w:b/>
          <w:sz w:val="32"/>
          <w:szCs w:val="32"/>
        </w:rPr>
        <w:t>昇</w:t>
      </w:r>
      <w:proofErr w:type="gramEnd"/>
      <w:r w:rsidR="006A3876" w:rsidRPr="009C1547">
        <w:rPr>
          <w:rFonts w:ascii="微軟正黑體" w:eastAsia="微軟正黑體" w:hAnsi="微軟正黑體" w:hint="eastAsia"/>
          <w:b/>
          <w:sz w:val="32"/>
          <w:szCs w:val="32"/>
        </w:rPr>
        <w:t>女士清</w:t>
      </w:r>
      <w:r w:rsidRPr="009C1547">
        <w:rPr>
          <w:rFonts w:ascii="微軟正黑體" w:eastAsia="微軟正黑體" w:hAnsi="微軟正黑體" w:hint="eastAsia"/>
          <w:b/>
          <w:sz w:val="32"/>
          <w:szCs w:val="32"/>
        </w:rPr>
        <w:t>寒獎學金</w:t>
      </w:r>
    </w:p>
    <w:p w14:paraId="3CE154FA" w14:textId="77777777" w:rsidR="00DD7276" w:rsidRPr="009C1547" w:rsidRDefault="00DD7276" w:rsidP="002D7B4E">
      <w:pPr>
        <w:spacing w:line="0" w:lineRule="atLeast"/>
        <w:rPr>
          <w:rFonts w:ascii="微軟正黑體" w:eastAsia="微軟正黑體" w:hAnsi="微軟正黑體"/>
        </w:rPr>
      </w:pPr>
      <w:r w:rsidRPr="009C1547">
        <w:rPr>
          <w:rFonts w:ascii="微軟正黑體" w:eastAsia="微軟正黑體" w:hAnsi="微軟正黑體" w:hint="eastAsia"/>
        </w:rPr>
        <w:t xml:space="preserve">                                     </w:t>
      </w:r>
      <w:r w:rsidR="002D7B4E" w:rsidRPr="009C1547">
        <w:rPr>
          <w:rFonts w:ascii="微軟正黑體" w:eastAsia="微軟正黑體" w:hAnsi="微軟正黑體" w:hint="eastAsia"/>
        </w:rPr>
        <w:t xml:space="preserve">                              </w:t>
      </w:r>
      <w:r w:rsidR="00F827D8" w:rsidRPr="009C1547">
        <w:rPr>
          <w:rFonts w:ascii="微軟正黑體" w:eastAsia="微軟正黑體" w:hAnsi="微軟正黑體" w:hint="eastAsia"/>
        </w:rPr>
        <w:t xml:space="preserve">     </w:t>
      </w:r>
      <w:r w:rsidRPr="009C1547">
        <w:rPr>
          <w:rFonts w:ascii="微軟正黑體" w:eastAsia="微軟正黑體" w:hAnsi="微軟正黑體" w:hint="eastAsia"/>
        </w:rPr>
        <w:t>編號：</w:t>
      </w:r>
      <w:r w:rsidR="00661137" w:rsidRPr="009C1547">
        <w:rPr>
          <w:rFonts w:ascii="微軟正黑體" w:eastAsia="微軟正黑體" w:hAnsi="微軟正黑體" w:hint="eastAsia"/>
        </w:rPr>
        <w:t xml:space="preserve"> </w:t>
      </w:r>
    </w:p>
    <w:p w14:paraId="2B85D27D" w14:textId="77777777" w:rsidR="00F827D8" w:rsidRPr="009C1547" w:rsidRDefault="00F827D8" w:rsidP="002D7B4E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5"/>
        <w:gridCol w:w="1414"/>
        <w:gridCol w:w="3388"/>
        <w:gridCol w:w="1393"/>
        <w:gridCol w:w="42"/>
        <w:gridCol w:w="1171"/>
        <w:gridCol w:w="1277"/>
        <w:gridCol w:w="1213"/>
        <w:gridCol w:w="18"/>
      </w:tblGrid>
      <w:tr w:rsidR="009C1547" w:rsidRPr="009C1547" w14:paraId="564955D7" w14:textId="77777777" w:rsidTr="004A6CF3">
        <w:trPr>
          <w:trHeight w:val="567"/>
          <w:jc w:val="center"/>
        </w:trPr>
        <w:tc>
          <w:tcPr>
            <w:tcW w:w="715" w:type="dxa"/>
            <w:vMerge w:val="restart"/>
            <w:vAlign w:val="center"/>
          </w:tcPr>
          <w:p w14:paraId="47E8CCD1" w14:textId="77777777" w:rsidR="001E3791" w:rsidRPr="009C1547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基</w:t>
            </w:r>
          </w:p>
          <w:p w14:paraId="49064BBC" w14:textId="77777777" w:rsidR="001E3791" w:rsidRPr="009C1547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本</w:t>
            </w:r>
          </w:p>
          <w:p w14:paraId="11945506" w14:textId="77777777" w:rsidR="001E3791" w:rsidRPr="009C1547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資</w:t>
            </w:r>
          </w:p>
          <w:p w14:paraId="028E85F9" w14:textId="77777777" w:rsidR="00B24CA6" w:rsidRPr="009C1547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料</w:t>
            </w:r>
          </w:p>
        </w:tc>
        <w:tc>
          <w:tcPr>
            <w:tcW w:w="1414" w:type="dxa"/>
            <w:vAlign w:val="center"/>
          </w:tcPr>
          <w:p w14:paraId="30B65D2D" w14:textId="77777777" w:rsidR="00B24CA6" w:rsidRPr="009C1547" w:rsidRDefault="00B24CA6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388" w:type="dxa"/>
            <w:vAlign w:val="center"/>
          </w:tcPr>
          <w:p w14:paraId="5F215845" w14:textId="77777777" w:rsidR="00B24CA6" w:rsidRPr="009C1547" w:rsidRDefault="00B24CA6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1D444681" w14:textId="77777777" w:rsidR="00B24CA6" w:rsidRPr="009C1547" w:rsidRDefault="00661137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系級</w:t>
            </w:r>
          </w:p>
        </w:tc>
        <w:tc>
          <w:tcPr>
            <w:tcW w:w="3679" w:type="dxa"/>
            <w:gridSpan w:val="4"/>
            <w:vAlign w:val="center"/>
          </w:tcPr>
          <w:p w14:paraId="5F518ADE" w14:textId="77777777" w:rsidR="00196DD5" w:rsidRPr="009C1547" w:rsidRDefault="00196DD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2EB41A4F" w14:textId="77777777" w:rsidTr="004A6CF3">
        <w:trPr>
          <w:trHeight w:val="567"/>
          <w:jc w:val="center"/>
        </w:trPr>
        <w:tc>
          <w:tcPr>
            <w:tcW w:w="715" w:type="dxa"/>
            <w:vMerge/>
            <w:vAlign w:val="center"/>
          </w:tcPr>
          <w:p w14:paraId="566F0839" w14:textId="77777777" w:rsidR="00F60225" w:rsidRPr="009C1547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4" w:type="dxa"/>
            <w:vAlign w:val="center"/>
          </w:tcPr>
          <w:p w14:paraId="7C9B5ADB" w14:textId="77777777" w:rsidR="00F60225" w:rsidRPr="009C1547" w:rsidRDefault="00F60225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3388" w:type="dxa"/>
            <w:vAlign w:val="center"/>
          </w:tcPr>
          <w:p w14:paraId="6EF96FD4" w14:textId="77777777" w:rsidR="00F60225" w:rsidRPr="009C1547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24403FC" w14:textId="77777777" w:rsidR="00F60225" w:rsidRPr="009C1547" w:rsidRDefault="00F60225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679" w:type="dxa"/>
            <w:gridSpan w:val="4"/>
            <w:vAlign w:val="center"/>
          </w:tcPr>
          <w:p w14:paraId="3659D102" w14:textId="77777777" w:rsidR="00F60225" w:rsidRPr="009C1547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  </w:t>
            </w:r>
            <w:r w:rsidR="00FB00DA" w:rsidRPr="009C1547">
              <w:rPr>
                <w:rFonts w:ascii="標楷體" w:eastAsia="標楷體" w:hAnsi="標楷體" w:hint="eastAsia"/>
              </w:rPr>
              <w:t>□</w:t>
            </w:r>
            <w:r w:rsidRPr="009C1547">
              <w:rPr>
                <w:rFonts w:ascii="微軟正黑體" w:eastAsia="微軟正黑體" w:hAnsi="微軟正黑體" w:hint="eastAsia"/>
              </w:rPr>
              <w:t xml:space="preserve">男   </w:t>
            </w:r>
            <w:r w:rsidR="00F827D8" w:rsidRPr="009C1547">
              <w:rPr>
                <w:rFonts w:ascii="標楷體" w:eastAsia="標楷體" w:hAnsi="標楷體" w:hint="eastAsia"/>
              </w:rPr>
              <w:t>□</w:t>
            </w:r>
            <w:r w:rsidRPr="009C1547">
              <w:rPr>
                <w:rFonts w:ascii="微軟正黑體" w:eastAsia="微軟正黑體" w:hAnsi="微軟正黑體" w:hint="eastAsia"/>
              </w:rPr>
              <w:t>女</w:t>
            </w:r>
          </w:p>
        </w:tc>
      </w:tr>
      <w:tr w:rsidR="009C1547" w:rsidRPr="009C1547" w14:paraId="5C635649" w14:textId="77777777" w:rsidTr="004A6CF3">
        <w:trPr>
          <w:trHeight w:val="567"/>
          <w:jc w:val="center"/>
        </w:trPr>
        <w:tc>
          <w:tcPr>
            <w:tcW w:w="715" w:type="dxa"/>
            <w:vMerge/>
            <w:vAlign w:val="center"/>
          </w:tcPr>
          <w:p w14:paraId="4E6227B5" w14:textId="77777777" w:rsidR="00661137" w:rsidRPr="009C1547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4" w:type="dxa"/>
            <w:vAlign w:val="center"/>
          </w:tcPr>
          <w:p w14:paraId="269A30E2" w14:textId="77777777" w:rsidR="00661137" w:rsidRPr="009C1547" w:rsidRDefault="00661137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8502" w:type="dxa"/>
            <w:gridSpan w:val="7"/>
            <w:vAlign w:val="center"/>
          </w:tcPr>
          <w:p w14:paraId="045217AF" w14:textId="77777777" w:rsidR="00661137" w:rsidRPr="009C1547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2ADF346C" w14:textId="77777777" w:rsidTr="004A6CF3">
        <w:trPr>
          <w:trHeight w:val="567"/>
          <w:jc w:val="center"/>
        </w:trPr>
        <w:tc>
          <w:tcPr>
            <w:tcW w:w="715" w:type="dxa"/>
            <w:vMerge/>
            <w:vAlign w:val="center"/>
          </w:tcPr>
          <w:p w14:paraId="69F213D2" w14:textId="77777777" w:rsidR="00661137" w:rsidRPr="009C1547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4" w:type="dxa"/>
            <w:vAlign w:val="center"/>
          </w:tcPr>
          <w:p w14:paraId="06EF4F50" w14:textId="77777777" w:rsidR="00661137" w:rsidRPr="009C1547" w:rsidRDefault="00661137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手機號碼</w:t>
            </w:r>
          </w:p>
        </w:tc>
        <w:tc>
          <w:tcPr>
            <w:tcW w:w="8502" w:type="dxa"/>
            <w:gridSpan w:val="7"/>
            <w:vAlign w:val="center"/>
          </w:tcPr>
          <w:p w14:paraId="25C25262" w14:textId="77777777" w:rsidR="00661137" w:rsidRPr="009C1547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01BD9A31" w14:textId="77777777" w:rsidTr="004A6CF3">
        <w:trPr>
          <w:trHeight w:val="567"/>
          <w:jc w:val="center"/>
        </w:trPr>
        <w:tc>
          <w:tcPr>
            <w:tcW w:w="715" w:type="dxa"/>
            <w:vMerge/>
            <w:vAlign w:val="center"/>
          </w:tcPr>
          <w:p w14:paraId="4FEADD43" w14:textId="77777777" w:rsidR="00DD7276" w:rsidRPr="009C1547" w:rsidRDefault="00DD7276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4" w:type="dxa"/>
            <w:vAlign w:val="center"/>
          </w:tcPr>
          <w:p w14:paraId="00373EDE" w14:textId="77777777" w:rsidR="00DD7276" w:rsidRPr="009C1547" w:rsidRDefault="00DD7276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8502" w:type="dxa"/>
            <w:gridSpan w:val="7"/>
            <w:vAlign w:val="center"/>
          </w:tcPr>
          <w:p w14:paraId="627370DC" w14:textId="77777777" w:rsidR="00DD7276" w:rsidRPr="009C1547" w:rsidRDefault="00DD7276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4A6CF3" w:rsidRPr="009C1547" w14:paraId="440B4014" w14:textId="77777777" w:rsidTr="004A6CF3">
        <w:trPr>
          <w:gridAfter w:val="1"/>
          <w:wAfter w:w="18" w:type="dxa"/>
          <w:trHeight w:val="1134"/>
          <w:jc w:val="center"/>
        </w:trPr>
        <w:tc>
          <w:tcPr>
            <w:tcW w:w="715" w:type="dxa"/>
            <w:tcBorders>
              <w:top w:val="double" w:sz="4" w:space="0" w:color="auto"/>
            </w:tcBorders>
            <w:vAlign w:val="center"/>
          </w:tcPr>
          <w:p w14:paraId="61D10BBC" w14:textId="77777777" w:rsidR="004A6CF3" w:rsidRPr="009C1547" w:rsidRDefault="004A6CF3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前</w:t>
            </w:r>
          </w:p>
          <w:p w14:paraId="2BBC2582" w14:textId="77777777" w:rsidR="004A6CF3" w:rsidRPr="009C1547" w:rsidRDefault="004A6CF3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學</w:t>
            </w:r>
          </w:p>
          <w:p w14:paraId="6BF7C085" w14:textId="77777777" w:rsidR="004A6CF3" w:rsidRPr="009C1547" w:rsidRDefault="004A6CF3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年</w:t>
            </w:r>
          </w:p>
          <w:p w14:paraId="1AA1956C" w14:textId="77777777" w:rsidR="004A6CF3" w:rsidRPr="009C1547" w:rsidRDefault="004A6CF3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成</w:t>
            </w:r>
          </w:p>
          <w:p w14:paraId="43EE0150" w14:textId="77777777" w:rsidR="004A6CF3" w:rsidRPr="009C1547" w:rsidRDefault="004A6CF3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績</w:t>
            </w:r>
          </w:p>
        </w:tc>
        <w:tc>
          <w:tcPr>
            <w:tcW w:w="14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B532EE" w14:textId="6F0D8899" w:rsidR="004A6CF3" w:rsidRPr="009C1547" w:rsidRDefault="00B83B9A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平</w:t>
            </w:r>
            <w:r w:rsidR="004A6CF3" w:rsidRPr="009C1547">
              <w:rPr>
                <w:rFonts w:ascii="微軟正黑體" w:eastAsia="微軟正黑體" w:hAnsi="微軟正黑體" w:hint="eastAsia"/>
              </w:rPr>
              <w:t xml:space="preserve"> </w:t>
            </w:r>
            <w:r w:rsidRPr="009C1547">
              <w:rPr>
                <w:rFonts w:ascii="微軟正黑體" w:eastAsia="微軟正黑體" w:hAnsi="微軟正黑體" w:hint="eastAsia"/>
              </w:rPr>
              <w:t>均</w:t>
            </w:r>
            <w:r w:rsidR="004A6CF3" w:rsidRPr="009C1547">
              <w:rPr>
                <w:rFonts w:ascii="微軟正黑體" w:eastAsia="微軟正黑體" w:hAnsi="微軟正黑體" w:hint="eastAsia"/>
              </w:rPr>
              <w:t xml:space="preserve"> 成 績</w:t>
            </w:r>
          </w:p>
        </w:tc>
        <w:tc>
          <w:tcPr>
            <w:tcW w:w="33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086CC3" w14:textId="77777777" w:rsidR="004A6CF3" w:rsidRPr="009C1547" w:rsidRDefault="004A6CF3" w:rsidP="004A6CF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6F9845" w14:textId="7BE082D7" w:rsidR="004A6CF3" w:rsidRPr="009C1547" w:rsidRDefault="004A6CF3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班級人數</w:t>
            </w:r>
          </w:p>
        </w:tc>
        <w:tc>
          <w:tcPr>
            <w:tcW w:w="121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3177AA" w14:textId="77777777" w:rsidR="004A6CF3" w:rsidRPr="009C1547" w:rsidRDefault="004A6CF3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C8A479" w14:textId="77777777" w:rsidR="004A6CF3" w:rsidRPr="009C1547" w:rsidRDefault="004A6CF3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班級名次</w:t>
            </w:r>
          </w:p>
        </w:tc>
        <w:tc>
          <w:tcPr>
            <w:tcW w:w="12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5AAF7E" w14:textId="77777777" w:rsidR="004A6CF3" w:rsidRPr="009C1547" w:rsidRDefault="004A6CF3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</w:tbl>
    <w:p w14:paraId="060CBE66" w14:textId="221CD5D9" w:rsidR="00C7425E" w:rsidRPr="009C1547" w:rsidRDefault="00C7425E"/>
    <w:p w14:paraId="4744BABA" w14:textId="77777777" w:rsidR="000C538A" w:rsidRPr="009C1547" w:rsidRDefault="000C538A"/>
    <w:p w14:paraId="31F0F7D1" w14:textId="77777777" w:rsidR="00C7425E" w:rsidRPr="009C1547" w:rsidRDefault="00C7425E"/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0"/>
        <w:gridCol w:w="3703"/>
      </w:tblGrid>
      <w:tr w:rsidR="009C1547" w:rsidRPr="009C1547" w14:paraId="3853BB43" w14:textId="77777777" w:rsidTr="00C7425E">
        <w:trPr>
          <w:trHeight w:val="1134"/>
          <w:jc w:val="center"/>
        </w:trPr>
        <w:tc>
          <w:tcPr>
            <w:tcW w:w="10613" w:type="dxa"/>
            <w:gridSpan w:val="2"/>
            <w:tcBorders>
              <w:top w:val="double" w:sz="4" w:space="0" w:color="auto"/>
            </w:tcBorders>
            <w:vAlign w:val="center"/>
          </w:tcPr>
          <w:p w14:paraId="045FDF93" w14:textId="77777777" w:rsidR="00C7425E" w:rsidRPr="009C1547" w:rsidRDefault="00C7425E" w:rsidP="00C7425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下列檢附文件資料表</w:t>
            </w:r>
          </w:p>
          <w:p w14:paraId="6D10CB4A" w14:textId="77777777" w:rsidR="00C7425E" w:rsidRPr="009C1547" w:rsidRDefault="00C7425E" w:rsidP="00C7425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(申請</w:t>
            </w:r>
            <w:proofErr w:type="gramStart"/>
            <w:r w:rsidRPr="009C1547">
              <w:rPr>
                <w:rFonts w:ascii="微軟正黑體" w:eastAsia="微軟正黑體" w:hAnsi="微軟正黑體" w:hint="eastAsia"/>
              </w:rPr>
              <w:t>學生勿填</w:t>
            </w:r>
            <w:proofErr w:type="gramEnd"/>
            <w:r w:rsidRPr="009C1547">
              <w:rPr>
                <w:rFonts w:ascii="微軟正黑體" w:eastAsia="微軟正黑體" w:hAnsi="微軟正黑體" w:hint="eastAsia"/>
              </w:rPr>
              <w:t>，由校方承辦人檢核勾選)</w:t>
            </w:r>
          </w:p>
        </w:tc>
      </w:tr>
      <w:tr w:rsidR="009C1547" w:rsidRPr="009C1547" w14:paraId="3CC1DB55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43CA09" w14:textId="77777777" w:rsidR="00661137" w:rsidRPr="009C1547" w:rsidRDefault="00F827D8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9C1547">
              <w:rPr>
                <w:rFonts w:ascii="微軟正黑體" w:eastAsia="微軟正黑體" w:hAnsi="微軟正黑體" w:hint="eastAsia"/>
              </w:rPr>
              <w:t>1、配分評估參考表</w:t>
            </w:r>
          </w:p>
        </w:tc>
        <w:tc>
          <w:tcPr>
            <w:tcW w:w="37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AAAD29" w14:textId="77777777" w:rsidR="00661137" w:rsidRPr="009C1547" w:rsidRDefault="00713D04" w:rsidP="00713D0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9C1547">
              <w:rPr>
                <w:rFonts w:ascii="標楷體" w:eastAsia="標楷體" w:hAnsi="標楷體" w:hint="eastAsia"/>
              </w:rPr>
              <w:t>□</w:t>
            </w:r>
            <w:r w:rsidR="00661137" w:rsidRPr="009C1547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9C1547">
              <w:rPr>
                <w:rFonts w:ascii="標楷體" w:eastAsia="標楷體" w:hAnsi="標楷體" w:hint="eastAsia"/>
              </w:rPr>
              <w:t>□</w:t>
            </w:r>
            <w:r w:rsidR="00661137" w:rsidRPr="009C1547">
              <w:rPr>
                <w:rFonts w:ascii="微軟正黑體" w:eastAsia="微軟正黑體" w:hAnsi="微軟正黑體" w:hint="eastAsia"/>
              </w:rPr>
              <w:t xml:space="preserve">無   </w:t>
            </w:r>
            <w:r w:rsidRPr="009C1547"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9C1547">
              <w:rPr>
                <w:rFonts w:ascii="微軟正黑體" w:eastAsia="微軟正黑體" w:hAnsi="微軟正黑體" w:hint="eastAsia"/>
              </w:rPr>
              <w:t>總分：</w:t>
            </w:r>
            <w:r w:rsidRPr="009C1547">
              <w:rPr>
                <w:rFonts w:ascii="微軟正黑體" w:eastAsia="微軟正黑體" w:hAnsi="微軟正黑體" w:hint="eastAsia"/>
              </w:rPr>
              <w:t xml:space="preserve">      分</w:t>
            </w:r>
          </w:p>
        </w:tc>
      </w:tr>
      <w:tr w:rsidR="009C1547" w:rsidRPr="009C1547" w14:paraId="34C45C15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812C2" w14:textId="77777777" w:rsidR="00661137" w:rsidRPr="009C1547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9C1547">
              <w:rPr>
                <w:rFonts w:ascii="微軟正黑體" w:eastAsia="微軟正黑體" w:hAnsi="微軟正黑體" w:hint="eastAsia"/>
              </w:rPr>
              <w:t>2、</w:t>
            </w:r>
            <w:r w:rsidR="00C52924" w:rsidRPr="009C1547">
              <w:rPr>
                <w:rFonts w:ascii="微軟正黑體" w:eastAsia="微軟正黑體" w:hAnsi="微軟正黑體" w:hint="eastAsia"/>
              </w:rPr>
              <w:t>自傳含履歷、照片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4963B" w14:textId="77777777" w:rsidR="00661137" w:rsidRPr="009C1547" w:rsidRDefault="00713D04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9C1547">
              <w:rPr>
                <w:rFonts w:ascii="標楷體" w:eastAsia="標楷體" w:hAnsi="標楷體" w:hint="eastAsia"/>
              </w:rPr>
              <w:t>□</w:t>
            </w:r>
            <w:r w:rsidR="00661137" w:rsidRPr="009C1547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9C1547">
              <w:rPr>
                <w:rFonts w:ascii="標楷體" w:eastAsia="標楷體" w:hAnsi="標楷體" w:hint="eastAsia"/>
              </w:rPr>
              <w:t>□</w:t>
            </w:r>
            <w:r w:rsidR="00661137" w:rsidRPr="009C1547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9C1547" w:rsidRPr="009C1547" w14:paraId="042C9B1E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D54D6" w14:textId="77777777" w:rsidR="00661137" w:rsidRPr="009C1547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9C1547">
              <w:rPr>
                <w:rFonts w:ascii="微軟正黑體" w:eastAsia="微軟正黑體" w:hAnsi="微軟正黑體" w:hint="eastAsia"/>
              </w:rPr>
              <w:t>3、</w:t>
            </w:r>
            <w:r w:rsidR="00C52924" w:rsidRPr="009C1547">
              <w:rPr>
                <w:rFonts w:ascii="微軟正黑體" w:eastAsia="微軟正黑體" w:hAnsi="微軟正黑體" w:hint="eastAsia"/>
              </w:rPr>
              <w:t>導師或教授推薦信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C9352" w14:textId="77777777" w:rsidR="00661137" w:rsidRPr="009C1547" w:rsidRDefault="00713D04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9C1547">
              <w:rPr>
                <w:rFonts w:ascii="標楷體" w:eastAsia="標楷體" w:hAnsi="標楷體" w:hint="eastAsia"/>
              </w:rPr>
              <w:t>□</w:t>
            </w:r>
            <w:r w:rsidR="00661137" w:rsidRPr="009C1547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9C1547">
              <w:rPr>
                <w:rFonts w:ascii="標楷體" w:eastAsia="標楷體" w:hAnsi="標楷體" w:hint="eastAsia"/>
              </w:rPr>
              <w:t>□</w:t>
            </w:r>
            <w:r w:rsidR="00661137" w:rsidRPr="009C1547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9C1547" w:rsidRPr="009C1547" w14:paraId="5BA1A55A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777B5" w14:textId="2C2BC374" w:rsidR="00661137" w:rsidRPr="009C1547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9C1547">
              <w:rPr>
                <w:rFonts w:ascii="微軟正黑體" w:eastAsia="微軟正黑體" w:hAnsi="微軟正黑體" w:hint="eastAsia"/>
              </w:rPr>
              <w:t>4、</w:t>
            </w:r>
            <w:r w:rsidR="00C52924" w:rsidRPr="009C1547">
              <w:rPr>
                <w:rFonts w:ascii="微軟正黑體" w:eastAsia="微軟正黑體" w:hAnsi="微軟正黑體" w:hint="eastAsia"/>
              </w:rPr>
              <w:t>前一學年成績單</w:t>
            </w:r>
            <w:r w:rsidR="003644FF" w:rsidRPr="009C1547">
              <w:rPr>
                <w:rFonts w:ascii="微軟正黑體" w:eastAsia="微軟正黑體" w:hAnsi="微軟正黑體" w:hint="eastAsia"/>
              </w:rPr>
              <w:t>(</w:t>
            </w:r>
            <w:r w:rsidR="00C52924" w:rsidRPr="009C1547">
              <w:rPr>
                <w:rFonts w:ascii="微軟正黑體" w:eastAsia="微軟正黑體" w:hAnsi="微軟正黑體" w:hint="eastAsia"/>
              </w:rPr>
              <w:t>附排名</w:t>
            </w:r>
            <w:proofErr w:type="gramStart"/>
            <w:r w:rsidR="00C52924" w:rsidRPr="009C1547">
              <w:rPr>
                <w:rFonts w:ascii="微軟正黑體" w:eastAsia="微軟正黑體" w:hAnsi="微軟正黑體" w:hint="eastAsia"/>
              </w:rPr>
              <w:t>）</w:t>
            </w:r>
            <w:proofErr w:type="gramEnd"/>
            <w:r w:rsidR="003644FF" w:rsidRPr="009C1547">
              <w:rPr>
                <w:rFonts w:ascii="微軟正黑體" w:eastAsia="微軟正黑體" w:hAnsi="微軟正黑體" w:hint="eastAsia"/>
              </w:rPr>
              <w:t>、歷年獎懲紀錄表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8423B" w14:textId="77777777" w:rsidR="00661137" w:rsidRPr="009C1547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　</w:t>
            </w:r>
            <w:r w:rsidR="00F827D8" w:rsidRPr="009C1547">
              <w:rPr>
                <w:rFonts w:ascii="標楷體" w:eastAsia="標楷體" w:hAnsi="標楷體" w:hint="eastAsia"/>
              </w:rPr>
              <w:t>□</w:t>
            </w:r>
            <w:r w:rsidRPr="009C1547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9C1547">
              <w:rPr>
                <w:rFonts w:ascii="標楷體" w:eastAsia="標楷體" w:hAnsi="標楷體" w:hint="eastAsia"/>
              </w:rPr>
              <w:t>□</w:t>
            </w:r>
            <w:r w:rsidRPr="009C1547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9C1547" w:rsidRPr="009C1547" w14:paraId="5C4983F3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15851" w14:textId="3BD5FE12" w:rsidR="00661137" w:rsidRPr="009C1547" w:rsidRDefault="00F827D8" w:rsidP="0077609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9C1547">
              <w:rPr>
                <w:rFonts w:ascii="微軟正黑體" w:eastAsia="微軟正黑體" w:hAnsi="微軟正黑體" w:hint="eastAsia"/>
              </w:rPr>
              <w:t>5、</w:t>
            </w:r>
            <w:r w:rsidR="00C52924" w:rsidRPr="009C1547">
              <w:rPr>
                <w:rFonts w:ascii="微軟正黑體" w:eastAsia="微軟正黑體" w:hAnsi="微軟正黑體" w:hint="eastAsia"/>
              </w:rPr>
              <w:t>全戶戶籍謄本</w:t>
            </w:r>
            <w:r w:rsidR="000B4B7F" w:rsidRPr="009C1547">
              <w:rPr>
                <w:rFonts w:ascii="微軟正黑體" w:eastAsia="微軟正黑體" w:hAnsi="微軟正黑體" w:hint="eastAsia"/>
              </w:rPr>
              <w:t>（</w:t>
            </w:r>
            <w:r w:rsidR="00776099" w:rsidRPr="009C1547">
              <w:rPr>
                <w:rFonts w:ascii="微軟正黑體" w:eastAsia="微軟正黑體" w:hAnsi="微軟正黑體" w:hint="eastAsia"/>
              </w:rPr>
              <w:t>一年內開立</w:t>
            </w:r>
            <w:r w:rsidR="003644FF" w:rsidRPr="009C1547">
              <w:rPr>
                <w:rFonts w:ascii="微軟正黑體" w:eastAsia="微軟正黑體" w:hAnsi="微軟正黑體" w:hint="eastAsia"/>
              </w:rPr>
              <w:t>且需</w:t>
            </w:r>
            <w:r w:rsidR="00776099" w:rsidRPr="009C1547">
              <w:rPr>
                <w:rFonts w:ascii="微軟正黑體" w:eastAsia="微軟正黑體" w:hAnsi="微軟正黑體" w:hint="eastAsia"/>
              </w:rPr>
              <w:t>含詳細記事</w:t>
            </w:r>
            <w:r w:rsidR="000B4B7F" w:rsidRPr="009C1547"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60779" w14:textId="77777777" w:rsidR="00661137" w:rsidRPr="009C1547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9C1547">
              <w:rPr>
                <w:rFonts w:ascii="標楷體" w:eastAsia="標楷體" w:hAnsi="標楷體" w:hint="eastAsia"/>
              </w:rPr>
              <w:t>□</w:t>
            </w:r>
            <w:r w:rsidRPr="009C1547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9C1547">
              <w:rPr>
                <w:rFonts w:ascii="標楷體" w:eastAsia="標楷體" w:hAnsi="標楷體" w:hint="eastAsia"/>
              </w:rPr>
              <w:t>□</w:t>
            </w:r>
            <w:r w:rsidRPr="009C1547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9C1547" w:rsidRPr="009C1547" w14:paraId="41BC55E1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7D6B3" w14:textId="0A697379" w:rsidR="00661137" w:rsidRPr="009C1547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9C1547">
              <w:rPr>
                <w:rFonts w:ascii="微軟正黑體" w:eastAsia="微軟正黑體" w:hAnsi="微軟正黑體" w:hint="eastAsia"/>
              </w:rPr>
              <w:t>6、</w:t>
            </w:r>
            <w:r w:rsidR="00C52924" w:rsidRPr="009C1547">
              <w:rPr>
                <w:rFonts w:ascii="微軟正黑體" w:eastAsia="微軟正黑體" w:hAnsi="微軟正黑體" w:hint="eastAsia"/>
              </w:rPr>
              <w:t>低收入戶、中低收入戶證明</w:t>
            </w:r>
            <w:r w:rsidR="000B4B7F" w:rsidRPr="009C1547">
              <w:rPr>
                <w:rFonts w:ascii="微軟正黑體" w:eastAsia="微軟正黑體" w:hAnsi="微軟正黑體" w:hint="eastAsia"/>
              </w:rPr>
              <w:t>（</w:t>
            </w:r>
            <w:r w:rsidR="00C52924" w:rsidRPr="009C1547">
              <w:rPr>
                <w:rFonts w:ascii="微軟正黑體" w:eastAsia="微軟正黑體" w:hAnsi="微軟正黑體" w:hint="eastAsia"/>
              </w:rPr>
              <w:t>無</w:t>
            </w:r>
            <w:r w:rsidR="003644FF" w:rsidRPr="009C1547">
              <w:rPr>
                <w:rFonts w:ascii="微軟正黑體" w:eastAsia="微軟正黑體" w:hAnsi="微軟正黑體" w:hint="eastAsia"/>
              </w:rPr>
              <w:t>證明</w:t>
            </w:r>
            <w:r w:rsidR="00C52924" w:rsidRPr="009C1547">
              <w:rPr>
                <w:rFonts w:ascii="微軟正黑體" w:eastAsia="微軟正黑體" w:hAnsi="微軟正黑體" w:hint="eastAsia"/>
              </w:rPr>
              <w:t>者免繳</w:t>
            </w:r>
            <w:r w:rsidR="000B4B7F" w:rsidRPr="009C1547"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44733" w14:textId="77777777" w:rsidR="00661137" w:rsidRPr="009C1547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9C1547">
              <w:rPr>
                <w:rFonts w:ascii="標楷體" w:eastAsia="標楷體" w:hAnsi="標楷體" w:hint="eastAsia"/>
              </w:rPr>
              <w:t>□</w:t>
            </w:r>
            <w:r w:rsidRPr="009C1547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9C1547">
              <w:rPr>
                <w:rFonts w:ascii="標楷體" w:eastAsia="標楷體" w:hAnsi="標楷體" w:hint="eastAsia"/>
              </w:rPr>
              <w:t>□</w:t>
            </w:r>
            <w:r w:rsidRPr="009C1547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9C1547" w:rsidRPr="009C1547" w14:paraId="3F6E6C4C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7738" w14:textId="77777777" w:rsidR="00661137" w:rsidRPr="009C1547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9C1547">
              <w:rPr>
                <w:rFonts w:ascii="微軟正黑體" w:eastAsia="微軟正黑體" w:hAnsi="微軟正黑體" w:hint="eastAsia"/>
              </w:rPr>
              <w:t>7、</w:t>
            </w:r>
            <w:r w:rsidR="00C52924" w:rsidRPr="009C1547">
              <w:rPr>
                <w:rFonts w:ascii="微軟正黑體" w:eastAsia="微軟正黑體" w:hAnsi="微軟正黑體" w:hint="eastAsia"/>
              </w:rPr>
              <w:t>國稅局</w:t>
            </w:r>
            <w:proofErr w:type="gramStart"/>
            <w:r w:rsidR="00C52924" w:rsidRPr="009C1547">
              <w:rPr>
                <w:rFonts w:ascii="微軟正黑體" w:eastAsia="微軟正黑體" w:hAnsi="微軟正黑體" w:hint="eastAsia"/>
              </w:rPr>
              <w:t>開立前年度</w:t>
            </w:r>
            <w:proofErr w:type="gramEnd"/>
            <w:r w:rsidR="00C52924" w:rsidRPr="009C1547">
              <w:rPr>
                <w:rFonts w:ascii="微軟正黑體" w:eastAsia="微軟正黑體" w:hAnsi="微軟正黑體" w:hint="eastAsia"/>
              </w:rPr>
              <w:t>全家各類所得資料清單及財產清單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5A16B" w14:textId="77777777" w:rsidR="00661137" w:rsidRPr="009C1547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　</w:t>
            </w:r>
            <w:r w:rsidR="00F827D8" w:rsidRPr="009C1547">
              <w:rPr>
                <w:rFonts w:ascii="標楷體" w:eastAsia="標楷體" w:hAnsi="標楷體" w:hint="eastAsia"/>
              </w:rPr>
              <w:t>□</w:t>
            </w:r>
            <w:r w:rsidRPr="009C1547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9C1547">
              <w:rPr>
                <w:rFonts w:ascii="標楷體" w:eastAsia="標楷體" w:hAnsi="標楷體" w:hint="eastAsia"/>
              </w:rPr>
              <w:t>□</w:t>
            </w:r>
            <w:r w:rsidRPr="009C1547">
              <w:rPr>
                <w:rFonts w:ascii="微軟正黑體" w:eastAsia="微軟正黑體" w:hAnsi="微軟正黑體" w:hint="eastAsia"/>
              </w:rPr>
              <w:t xml:space="preserve">無                     </w:t>
            </w:r>
          </w:p>
        </w:tc>
      </w:tr>
      <w:tr w:rsidR="009C1547" w:rsidRPr="009C1547" w14:paraId="5178561C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D8524" w14:textId="77777777" w:rsidR="00661137" w:rsidRPr="009C1547" w:rsidRDefault="00F827D8" w:rsidP="000B4B7F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9C1547">
              <w:rPr>
                <w:rFonts w:ascii="微軟正黑體" w:eastAsia="微軟正黑體" w:hAnsi="微軟正黑體" w:hint="eastAsia"/>
              </w:rPr>
              <w:t>8、</w:t>
            </w:r>
            <w:r w:rsidR="000B4B7F" w:rsidRPr="009C1547">
              <w:rPr>
                <w:rFonts w:ascii="微軟正黑體" w:eastAsia="微軟正黑體" w:hAnsi="微軟正黑體" w:hint="eastAsia"/>
              </w:rPr>
              <w:t>經導師核章之家庭遭遇重大變故說明書或相關證明資料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96E45" w14:textId="77777777" w:rsidR="00661137" w:rsidRPr="009C1547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9C1547">
              <w:rPr>
                <w:rFonts w:ascii="標楷體" w:eastAsia="標楷體" w:hAnsi="標楷體" w:hint="eastAsia"/>
              </w:rPr>
              <w:t>□</w:t>
            </w:r>
            <w:r w:rsidRPr="009C1547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9C1547">
              <w:rPr>
                <w:rFonts w:ascii="標楷體" w:eastAsia="標楷體" w:hAnsi="標楷體" w:hint="eastAsia"/>
              </w:rPr>
              <w:t>□</w:t>
            </w:r>
            <w:r w:rsidRPr="009C1547">
              <w:rPr>
                <w:rFonts w:ascii="微軟正黑體" w:eastAsia="微軟正黑體" w:hAnsi="微軟正黑體" w:hint="eastAsia"/>
              </w:rPr>
              <w:t xml:space="preserve">無                      </w:t>
            </w:r>
          </w:p>
        </w:tc>
      </w:tr>
      <w:tr w:rsidR="009C1547" w:rsidRPr="009C1547" w14:paraId="493707C4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08C528E" w14:textId="77777777" w:rsidR="00661137" w:rsidRPr="009C1547" w:rsidRDefault="00F827D8" w:rsidP="000B4B7F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9C1547">
              <w:rPr>
                <w:rFonts w:ascii="微軟正黑體" w:eastAsia="微軟正黑體" w:hAnsi="微軟正黑體" w:hint="eastAsia"/>
              </w:rPr>
              <w:t>9、</w:t>
            </w:r>
            <w:r w:rsidR="000B4B7F" w:rsidRPr="009C1547">
              <w:rPr>
                <w:rFonts w:ascii="微軟正黑體" w:eastAsia="微軟正黑體" w:hAnsi="微軟正黑體" w:hint="eastAsia"/>
              </w:rPr>
              <w:t>校內外社團、社會服務或其他工作經驗等相關證明、獎狀</w:t>
            </w:r>
          </w:p>
        </w:tc>
        <w:tc>
          <w:tcPr>
            <w:tcW w:w="37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47D804" w14:textId="77777777" w:rsidR="00661137" w:rsidRPr="009C1547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9C1547">
              <w:rPr>
                <w:rFonts w:ascii="標楷體" w:eastAsia="標楷體" w:hAnsi="標楷體" w:hint="eastAsia"/>
              </w:rPr>
              <w:t>□</w:t>
            </w:r>
            <w:r w:rsidRPr="009C1547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9C1547">
              <w:rPr>
                <w:rFonts w:ascii="標楷體" w:eastAsia="標楷體" w:hAnsi="標楷體" w:hint="eastAsia"/>
              </w:rPr>
              <w:t>□</w:t>
            </w:r>
            <w:r w:rsidRPr="009C1547">
              <w:rPr>
                <w:rFonts w:ascii="微軟正黑體" w:eastAsia="微軟正黑體" w:hAnsi="微軟正黑體" w:hint="eastAsia"/>
              </w:rPr>
              <w:t>無</w:t>
            </w:r>
          </w:p>
        </w:tc>
      </w:tr>
    </w:tbl>
    <w:p w14:paraId="5F31BCD9" w14:textId="03D973FD" w:rsidR="00F313CE" w:rsidRPr="009C1547" w:rsidRDefault="00F313CE" w:rsidP="00C52924">
      <w:r w:rsidRPr="009C1547">
        <w:br w:type="page"/>
      </w:r>
    </w:p>
    <w:p w14:paraId="7270E301" w14:textId="77777777" w:rsidR="00224587" w:rsidRPr="009C1547" w:rsidRDefault="000C31C8" w:rsidP="00224587">
      <w:pPr>
        <w:spacing w:line="0" w:lineRule="atLeast"/>
        <w:jc w:val="center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9C1547">
        <w:rPr>
          <w:rFonts w:ascii="微軟正黑體" w:eastAsia="微軟正黑體" w:hAnsi="微軟正黑體" w:cs="新細明體"/>
          <w:b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57796" wp14:editId="2DA9B998">
                <wp:simplePos x="0" y="0"/>
                <wp:positionH relativeFrom="column">
                  <wp:posOffset>5624195</wp:posOffset>
                </wp:positionH>
                <wp:positionV relativeFrom="paragraph">
                  <wp:posOffset>25400</wp:posOffset>
                </wp:positionV>
                <wp:extent cx="838200" cy="297180"/>
                <wp:effectExtent l="0" t="0" r="0" b="76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3B93" w14:textId="1DA9248B" w:rsidR="000C31C8" w:rsidRPr="000C31C8" w:rsidRDefault="000C31C8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0C31C8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1</w:t>
                            </w:r>
                            <w:r w:rsidR="004A6CF3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1</w:t>
                            </w:r>
                            <w:r w:rsidR="00CC3242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4</w:t>
                            </w:r>
                            <w:r w:rsidRPr="000C31C8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.0</w:t>
                            </w:r>
                            <w:r w:rsidR="009C154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9</w:t>
                            </w:r>
                            <w:r w:rsidRPr="000C31C8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.</w:t>
                            </w:r>
                            <w:r w:rsidR="009C154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5779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2.85pt;margin-top:2pt;width:66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" fillcolor="white [3212]" stroked="f" strokeweight=".5pt">
                <v:textbox>
                  <w:txbxContent>
                    <w:p w14:paraId="40523B93" w14:textId="1DA9248B" w:rsidR="000C31C8" w:rsidRPr="000C31C8" w:rsidRDefault="000C31C8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0C31C8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1</w:t>
                      </w:r>
                      <w:r w:rsidR="004A6CF3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1</w:t>
                      </w:r>
                      <w:r w:rsidR="00CC3242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4</w:t>
                      </w:r>
                      <w:r w:rsidRPr="000C31C8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.0</w:t>
                      </w:r>
                      <w:r w:rsidR="009C1547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9</w:t>
                      </w:r>
                      <w:r w:rsidRPr="000C31C8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.</w:t>
                      </w:r>
                      <w:r w:rsidR="009C1547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 w:rsidR="00224587" w:rsidRPr="009C1547">
        <w:rPr>
          <w:rFonts w:ascii="微軟正黑體" w:eastAsia="微軟正黑體" w:hAnsi="微軟正黑體" w:cs="新細明體"/>
          <w:b/>
          <w:kern w:val="0"/>
          <w:sz w:val="28"/>
          <w:szCs w:val="28"/>
        </w:rPr>
        <w:t>任江履</w:t>
      </w:r>
      <w:proofErr w:type="gramStart"/>
      <w:r w:rsidR="00224587" w:rsidRPr="009C154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昇</w:t>
      </w:r>
      <w:proofErr w:type="gramEnd"/>
      <w:r w:rsidR="00224587" w:rsidRPr="009C154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女士清寒獎學金配分評估參考表</w:t>
      </w:r>
    </w:p>
    <w:p w14:paraId="6FC19459" w14:textId="77777777" w:rsidR="00224587" w:rsidRPr="009C1547" w:rsidRDefault="00224587" w:rsidP="00224587">
      <w:pPr>
        <w:spacing w:line="0" w:lineRule="atLeast"/>
        <w:jc w:val="center"/>
        <w:rPr>
          <w:rFonts w:ascii="微軟正黑體" w:eastAsia="微軟正黑體" w:hAnsi="微軟正黑體" w:cs="新細明體"/>
          <w:b/>
          <w:kern w:val="0"/>
          <w:sz w:val="8"/>
          <w:szCs w:val="8"/>
        </w:rPr>
      </w:pP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"/>
        <w:gridCol w:w="4041"/>
        <w:gridCol w:w="567"/>
        <w:gridCol w:w="711"/>
        <w:gridCol w:w="425"/>
        <w:gridCol w:w="1132"/>
        <w:gridCol w:w="852"/>
        <w:gridCol w:w="1560"/>
        <w:gridCol w:w="708"/>
        <w:gridCol w:w="851"/>
      </w:tblGrid>
      <w:tr w:rsidR="009C1547" w:rsidRPr="009C1547" w14:paraId="53142DF2" w14:textId="77777777" w:rsidTr="00224587">
        <w:trPr>
          <w:trHeight w:val="200"/>
          <w:jc w:val="center"/>
        </w:trPr>
        <w:tc>
          <w:tcPr>
            <w:tcW w:w="495" w:type="dxa"/>
            <w:vMerge w:val="restart"/>
            <w:vAlign w:val="center"/>
          </w:tcPr>
          <w:p w14:paraId="70650541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家</w:t>
            </w:r>
          </w:p>
          <w:p w14:paraId="6E87703E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庭</w:t>
            </w:r>
          </w:p>
          <w:p w14:paraId="5CE9EE70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成</w:t>
            </w:r>
          </w:p>
          <w:p w14:paraId="156D1888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員</w:t>
            </w:r>
          </w:p>
          <w:p w14:paraId="1552C4B8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狀況 10</w:t>
            </w:r>
          </w:p>
          <w:p w14:paraId="235179DF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4040" w:type="dxa"/>
            <w:vAlign w:val="center"/>
          </w:tcPr>
          <w:p w14:paraId="07BD2E3E" w14:textId="13BE9D7D" w:rsidR="00224587" w:rsidRPr="009C154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567" w:type="dxa"/>
            <w:vAlign w:val="center"/>
          </w:tcPr>
          <w:p w14:paraId="7FA3A5E9" w14:textId="77777777" w:rsidR="00224587" w:rsidRPr="009C154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14:paraId="4420CDFC" w14:textId="77777777" w:rsidR="00224587" w:rsidRPr="009C154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vAlign w:val="center"/>
          </w:tcPr>
          <w:p w14:paraId="398B1D94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家庭財產 10 %</w:t>
            </w:r>
          </w:p>
        </w:tc>
        <w:tc>
          <w:tcPr>
            <w:tcW w:w="3544" w:type="dxa"/>
            <w:gridSpan w:val="3"/>
            <w:vAlign w:val="center"/>
          </w:tcPr>
          <w:p w14:paraId="28FA9939" w14:textId="01F783F4" w:rsidR="00224587" w:rsidRPr="009C154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708" w:type="dxa"/>
            <w:vAlign w:val="center"/>
          </w:tcPr>
          <w:p w14:paraId="30D4ED1C" w14:textId="77777777" w:rsidR="00224587" w:rsidRPr="009C154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851" w:type="dxa"/>
            <w:vAlign w:val="center"/>
          </w:tcPr>
          <w:p w14:paraId="739916FF" w14:textId="77777777" w:rsidR="00224587" w:rsidRPr="009C154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</w:tr>
      <w:tr w:rsidR="009C1547" w:rsidRPr="009C1547" w14:paraId="01A4365E" w14:textId="77777777" w:rsidTr="00224587">
        <w:trPr>
          <w:trHeight w:val="227"/>
          <w:jc w:val="center"/>
        </w:trPr>
        <w:tc>
          <w:tcPr>
            <w:tcW w:w="495" w:type="dxa"/>
            <w:vMerge/>
            <w:vAlign w:val="center"/>
          </w:tcPr>
          <w:p w14:paraId="483379C0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79D2969C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父母雙亡（由其他監護者或自己自行負擔生活）</w:t>
            </w:r>
          </w:p>
        </w:tc>
        <w:tc>
          <w:tcPr>
            <w:tcW w:w="567" w:type="dxa"/>
            <w:vMerge w:val="restart"/>
            <w:vAlign w:val="center"/>
          </w:tcPr>
          <w:p w14:paraId="1EE8D30A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cs="新細明體"/>
                <w:sz w:val="22"/>
              </w:rPr>
              <w:t>6</w:t>
            </w:r>
          </w:p>
        </w:tc>
        <w:tc>
          <w:tcPr>
            <w:tcW w:w="711" w:type="dxa"/>
            <w:vMerge w:val="restart"/>
            <w:tcBorders>
              <w:right w:val="double" w:sz="4" w:space="0" w:color="auto"/>
            </w:tcBorders>
            <w:vAlign w:val="center"/>
          </w:tcPr>
          <w:p w14:paraId="64F4DD8E" w14:textId="77777777" w:rsidR="00224587" w:rsidRPr="009C1547" w:rsidRDefault="00224587" w:rsidP="00620E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0E46FE6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6A57FD3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政府低收入戶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、無房地、無動產</w:t>
            </w:r>
          </w:p>
        </w:tc>
        <w:tc>
          <w:tcPr>
            <w:tcW w:w="708" w:type="dxa"/>
            <w:vAlign w:val="center"/>
          </w:tcPr>
          <w:p w14:paraId="4625C779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14:paraId="326256AF" w14:textId="77777777" w:rsidR="00224587" w:rsidRPr="009C1547" w:rsidRDefault="00224587" w:rsidP="00620E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9C1547" w:rsidRPr="009C1547" w14:paraId="14F2E6D9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13C66FDF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3EBE6893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父母一方亡故，而</w:t>
            </w:r>
            <w:proofErr w:type="gramStart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監護者殘病體</w:t>
            </w:r>
            <w:proofErr w:type="gramEnd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弱無業</w:t>
            </w:r>
          </w:p>
        </w:tc>
        <w:tc>
          <w:tcPr>
            <w:tcW w:w="567" w:type="dxa"/>
            <w:vMerge/>
            <w:vAlign w:val="center"/>
          </w:tcPr>
          <w:p w14:paraId="29BE94FA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0F65F438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5556C110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C396FE8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房地(含田賦)公告現值100萬以下</w:t>
            </w:r>
          </w:p>
        </w:tc>
        <w:tc>
          <w:tcPr>
            <w:tcW w:w="708" w:type="dxa"/>
            <w:vAlign w:val="center"/>
          </w:tcPr>
          <w:p w14:paraId="4287031A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9</w:t>
            </w:r>
          </w:p>
        </w:tc>
        <w:tc>
          <w:tcPr>
            <w:tcW w:w="851" w:type="dxa"/>
            <w:vMerge/>
          </w:tcPr>
          <w:p w14:paraId="508EE4F8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6D94EF2F" w14:textId="77777777" w:rsidTr="00F313CE">
        <w:trPr>
          <w:trHeight w:val="221"/>
          <w:jc w:val="center"/>
        </w:trPr>
        <w:tc>
          <w:tcPr>
            <w:tcW w:w="495" w:type="dxa"/>
            <w:vMerge/>
          </w:tcPr>
          <w:p w14:paraId="458EC3C3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10F8DAC5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proofErr w:type="gramStart"/>
            <w:r w:rsidRPr="009C154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父母均殘病體</w:t>
            </w:r>
            <w:proofErr w:type="gramEnd"/>
            <w:r w:rsidRPr="009C154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弱無業</w:t>
            </w:r>
          </w:p>
        </w:tc>
        <w:tc>
          <w:tcPr>
            <w:tcW w:w="567" w:type="dxa"/>
            <w:vMerge/>
            <w:vAlign w:val="center"/>
          </w:tcPr>
          <w:p w14:paraId="35ED839F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73DF2C3F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53B163A6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748AD65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房地(含田賦)公告現值100-200萬</w:t>
            </w:r>
            <w:r w:rsidRPr="009C1547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或政府中低收入戶</w:t>
            </w:r>
          </w:p>
        </w:tc>
        <w:tc>
          <w:tcPr>
            <w:tcW w:w="708" w:type="dxa"/>
            <w:vAlign w:val="center"/>
          </w:tcPr>
          <w:p w14:paraId="1A30F095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8</w:t>
            </w:r>
          </w:p>
        </w:tc>
        <w:tc>
          <w:tcPr>
            <w:tcW w:w="851" w:type="dxa"/>
            <w:vMerge/>
          </w:tcPr>
          <w:p w14:paraId="628A4564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31624A5B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05A8C075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35EC0F03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父母離異一方未提供贍養費，且</w:t>
            </w:r>
            <w:proofErr w:type="gramStart"/>
            <w:r w:rsidRPr="009C154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監護者殘病</w:t>
            </w:r>
            <w:proofErr w:type="gramEnd"/>
            <w:r w:rsidRPr="009C154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無業</w:t>
            </w:r>
          </w:p>
        </w:tc>
        <w:tc>
          <w:tcPr>
            <w:tcW w:w="567" w:type="dxa"/>
            <w:vMerge w:val="restart"/>
            <w:vAlign w:val="center"/>
          </w:tcPr>
          <w:p w14:paraId="3C08BD02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3647C42D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7A3DD300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0D4B358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房地(含田賦)公告現值200-300萬</w:t>
            </w:r>
          </w:p>
        </w:tc>
        <w:tc>
          <w:tcPr>
            <w:tcW w:w="708" w:type="dxa"/>
            <w:vAlign w:val="center"/>
          </w:tcPr>
          <w:p w14:paraId="6AF0F2AF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7</w:t>
            </w:r>
          </w:p>
        </w:tc>
        <w:tc>
          <w:tcPr>
            <w:tcW w:w="851" w:type="dxa"/>
            <w:vMerge/>
          </w:tcPr>
          <w:p w14:paraId="389B1ADC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1D847CBB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22CB5622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6DB41E5B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父母一</w:t>
            </w:r>
            <w:proofErr w:type="gramStart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方殘病體</w:t>
            </w:r>
            <w:proofErr w:type="gramEnd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弱無業，但另一方有工作</w:t>
            </w:r>
          </w:p>
        </w:tc>
        <w:tc>
          <w:tcPr>
            <w:tcW w:w="567" w:type="dxa"/>
            <w:vMerge/>
            <w:vAlign w:val="center"/>
          </w:tcPr>
          <w:p w14:paraId="31FD7841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63FB1E5E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3C8E44D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CEB23E2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房地(含田賦)公告現值300-400萬</w:t>
            </w:r>
          </w:p>
        </w:tc>
        <w:tc>
          <w:tcPr>
            <w:tcW w:w="708" w:type="dxa"/>
            <w:vAlign w:val="center"/>
          </w:tcPr>
          <w:p w14:paraId="23CC5AA3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6</w:t>
            </w:r>
          </w:p>
        </w:tc>
        <w:tc>
          <w:tcPr>
            <w:tcW w:w="851" w:type="dxa"/>
            <w:vMerge/>
          </w:tcPr>
          <w:p w14:paraId="71BDE844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2080B4B8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7EB1C781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053F9B33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父母一方離異未提供贍養費，但另一方有工作</w:t>
            </w:r>
          </w:p>
        </w:tc>
        <w:tc>
          <w:tcPr>
            <w:tcW w:w="567" w:type="dxa"/>
            <w:vMerge w:val="restart"/>
            <w:vAlign w:val="center"/>
          </w:tcPr>
          <w:p w14:paraId="7431A667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cs="新細明體" w:hint="eastAsia"/>
                <w:sz w:val="22"/>
              </w:rPr>
              <w:t>3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2FC9A412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65A81AAE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D1484BC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房地(含田賦)公告現值400-500萬</w:t>
            </w:r>
          </w:p>
        </w:tc>
        <w:tc>
          <w:tcPr>
            <w:tcW w:w="708" w:type="dxa"/>
            <w:vAlign w:val="center"/>
          </w:tcPr>
          <w:p w14:paraId="17352659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851" w:type="dxa"/>
            <w:vMerge/>
          </w:tcPr>
          <w:p w14:paraId="6D0CD628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053FA59C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04A1B7CF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Merge w:val="restart"/>
            <w:vAlign w:val="center"/>
          </w:tcPr>
          <w:p w14:paraId="4B15462F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父母皆有工作或其中一方有工作，但主要經濟來源於申請當年度突發變故而使家計陷入吃緊或困境。</w:t>
            </w:r>
          </w:p>
        </w:tc>
        <w:tc>
          <w:tcPr>
            <w:tcW w:w="567" w:type="dxa"/>
            <w:vMerge/>
            <w:vAlign w:val="center"/>
          </w:tcPr>
          <w:p w14:paraId="0A324594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45A403B3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402EC810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DBDE614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房地(含田賦)公告現值500-600萬</w:t>
            </w:r>
          </w:p>
        </w:tc>
        <w:tc>
          <w:tcPr>
            <w:tcW w:w="708" w:type="dxa"/>
            <w:vAlign w:val="center"/>
          </w:tcPr>
          <w:p w14:paraId="5930660E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4</w:t>
            </w:r>
          </w:p>
        </w:tc>
        <w:tc>
          <w:tcPr>
            <w:tcW w:w="851" w:type="dxa"/>
            <w:vMerge/>
          </w:tcPr>
          <w:p w14:paraId="30C80A4B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4E6BD8F7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75C0F449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Merge/>
            <w:vAlign w:val="center"/>
          </w:tcPr>
          <w:p w14:paraId="06689194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4A59462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0F3A6798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4EA4EC96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8152371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房地(含田賦)公告現值600-700萬</w:t>
            </w:r>
          </w:p>
        </w:tc>
        <w:tc>
          <w:tcPr>
            <w:tcW w:w="708" w:type="dxa"/>
            <w:vAlign w:val="center"/>
          </w:tcPr>
          <w:p w14:paraId="4DFD5D92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3</w:t>
            </w:r>
          </w:p>
        </w:tc>
        <w:tc>
          <w:tcPr>
            <w:tcW w:w="851" w:type="dxa"/>
            <w:vMerge/>
          </w:tcPr>
          <w:p w14:paraId="0BFB9ABC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5DBFFFFE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1A6F5E30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3D7D24D7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父母均健在且有工作</w:t>
            </w:r>
          </w:p>
        </w:tc>
        <w:tc>
          <w:tcPr>
            <w:tcW w:w="567" w:type="dxa"/>
            <w:vAlign w:val="center"/>
          </w:tcPr>
          <w:p w14:paraId="04FB17F0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cs="新細明體" w:hint="eastAsia"/>
                <w:sz w:val="22"/>
              </w:rPr>
              <w:t>1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2FD1FEC5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627A854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A717368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房地(含田賦)公告現值700萬以上</w:t>
            </w:r>
          </w:p>
        </w:tc>
        <w:tc>
          <w:tcPr>
            <w:tcW w:w="708" w:type="dxa"/>
            <w:vAlign w:val="center"/>
          </w:tcPr>
          <w:p w14:paraId="4D655544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851" w:type="dxa"/>
            <w:vMerge/>
          </w:tcPr>
          <w:p w14:paraId="4384EE8A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24E1CF00" w14:textId="77777777" w:rsidTr="00224587">
        <w:trPr>
          <w:trHeight w:val="567"/>
          <w:jc w:val="center"/>
        </w:trPr>
        <w:tc>
          <w:tcPr>
            <w:tcW w:w="495" w:type="dxa"/>
            <w:vMerge/>
          </w:tcPr>
          <w:p w14:paraId="29CCA7A4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18" w:type="dxa"/>
            <w:gridSpan w:val="3"/>
            <w:tcBorders>
              <w:right w:val="double" w:sz="4" w:space="0" w:color="auto"/>
            </w:tcBorders>
            <w:vAlign w:val="center"/>
          </w:tcPr>
          <w:p w14:paraId="2B47F56D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1.若監護者為祖父母則套用父母狀況給分。</w:t>
            </w:r>
          </w:p>
          <w:p w14:paraId="029F2EF1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/>
                <w:sz w:val="18"/>
                <w:szCs w:val="18"/>
              </w:rPr>
              <w:t>2.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家中有已婚之兄弟姐妹，則務必據</w:t>
            </w:r>
            <w:proofErr w:type="gramStart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實列</w:t>
            </w:r>
            <w:proofErr w:type="gramEnd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在申請書上，可不計入前一年家境總收入中。</w:t>
            </w:r>
          </w:p>
          <w:p w14:paraId="2FD88CF2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.</w:t>
            </w:r>
            <w:r w:rsidRPr="009C154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家中有已就業之兄弟姐妹，務必據</w:t>
            </w:r>
            <w:proofErr w:type="gramStart"/>
            <w:r w:rsidRPr="009C154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實列</w:t>
            </w:r>
            <w:proofErr w:type="gramEnd"/>
            <w:r w:rsidRPr="009C154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在申請書上併入計分，如有特殊狀況可另於申請書上加</w:t>
            </w:r>
            <w:proofErr w:type="gramStart"/>
            <w:r w:rsidRPr="009C154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註</w:t>
            </w:r>
            <w:proofErr w:type="gramEnd"/>
            <w:r w:rsidRPr="009C154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說明。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1A3FF01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gridSpan w:val="5"/>
            <w:vMerge w:val="restart"/>
          </w:tcPr>
          <w:p w14:paraId="2B7A80BD" w14:textId="77777777" w:rsidR="00224587" w:rsidRPr="009C1547" w:rsidRDefault="00224587" w:rsidP="00620E77">
            <w:pPr>
              <w:spacing w:line="220" w:lineRule="exact"/>
              <w:ind w:left="141" w:hanging="141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1.除政府低收、中低收可不</w:t>
            </w:r>
            <w:proofErr w:type="gramStart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檢附外</w:t>
            </w:r>
            <w:proofErr w:type="gramEnd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，必須檢附全家人（同住之父母、祖父母、本人與兄弟姐妹）之財產清單，無特殊</w:t>
            </w:r>
            <w:proofErr w:type="gramStart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緣故缺父或</w:t>
            </w:r>
            <w:proofErr w:type="gramEnd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母財產清單者，1人減3分、其他成員則1人減1分。</w:t>
            </w:r>
          </w:p>
          <w:p w14:paraId="15A98F0E" w14:textId="77777777" w:rsidR="00224587" w:rsidRPr="009C1547" w:rsidRDefault="00224587" w:rsidP="00620E77">
            <w:pPr>
              <w:spacing w:line="220" w:lineRule="exact"/>
              <w:ind w:left="141" w:hanging="141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/>
                <w:sz w:val="18"/>
                <w:szCs w:val="18"/>
              </w:rPr>
              <w:t>2.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自有汽車1輛(含)以上者，每增1輛酌減1分(車齡5年以上者不計)。</w:t>
            </w:r>
          </w:p>
        </w:tc>
      </w:tr>
      <w:tr w:rsidR="009C1547" w:rsidRPr="009C1547" w14:paraId="4FC81AC8" w14:textId="77777777" w:rsidTr="00224587">
        <w:trPr>
          <w:trHeight w:val="279"/>
          <w:jc w:val="center"/>
        </w:trPr>
        <w:tc>
          <w:tcPr>
            <w:tcW w:w="495" w:type="dxa"/>
            <w:vMerge/>
            <w:vAlign w:val="center"/>
          </w:tcPr>
          <w:p w14:paraId="05CEEE59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6E9A7A69" w14:textId="12AC75F1" w:rsidR="00224587" w:rsidRPr="009C154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564" w:type="dxa"/>
            <w:vAlign w:val="center"/>
          </w:tcPr>
          <w:p w14:paraId="3757032F" w14:textId="77777777" w:rsidR="00224587" w:rsidRPr="009C154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14:paraId="2021F16D" w14:textId="77777777" w:rsidR="00224587" w:rsidRPr="009C154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5137A3C9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gridSpan w:val="5"/>
            <w:vMerge/>
          </w:tcPr>
          <w:p w14:paraId="5E9330E8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25E081C1" w14:textId="77777777" w:rsidTr="00224587">
        <w:trPr>
          <w:trHeight w:val="284"/>
          <w:jc w:val="center"/>
        </w:trPr>
        <w:tc>
          <w:tcPr>
            <w:tcW w:w="495" w:type="dxa"/>
            <w:vMerge/>
          </w:tcPr>
          <w:p w14:paraId="4AB85714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1CF16DBD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4人(含)以上在學</w:t>
            </w:r>
          </w:p>
        </w:tc>
        <w:tc>
          <w:tcPr>
            <w:tcW w:w="564" w:type="dxa"/>
            <w:vAlign w:val="center"/>
          </w:tcPr>
          <w:p w14:paraId="750BAC78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cs="新細明體" w:hint="eastAsia"/>
                <w:sz w:val="22"/>
              </w:rPr>
              <w:t>4</w:t>
            </w:r>
          </w:p>
        </w:tc>
        <w:tc>
          <w:tcPr>
            <w:tcW w:w="711" w:type="dxa"/>
            <w:vMerge w:val="restart"/>
            <w:tcBorders>
              <w:right w:val="double" w:sz="4" w:space="0" w:color="auto"/>
            </w:tcBorders>
            <w:vAlign w:val="center"/>
          </w:tcPr>
          <w:p w14:paraId="5BE47C5E" w14:textId="77777777" w:rsidR="00224587" w:rsidRPr="009C1547" w:rsidRDefault="00224587" w:rsidP="00620E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vAlign w:val="center"/>
          </w:tcPr>
          <w:p w14:paraId="6783F6E4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 xml:space="preserve">學業成績 </w:t>
            </w:r>
            <w:r w:rsidRPr="009C1547">
              <w:rPr>
                <w:rFonts w:ascii="微軟正黑體" w:eastAsia="微軟正黑體" w:hAnsi="微軟正黑體"/>
              </w:rPr>
              <w:t>30</w:t>
            </w:r>
          </w:p>
          <w:p w14:paraId="4CA37360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5103" w:type="dxa"/>
            <w:gridSpan w:val="5"/>
            <w:vAlign w:val="center"/>
          </w:tcPr>
          <w:p w14:paraId="358E0EF4" w14:textId="3EC5795F" w:rsidR="00224587" w:rsidRPr="009C1547" w:rsidRDefault="00CC3242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113學年度</w:t>
            </w:r>
          </w:p>
        </w:tc>
      </w:tr>
      <w:tr w:rsidR="009C1547" w:rsidRPr="009C1547" w14:paraId="1CAB7C86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30DE9E28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67664496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3人在學</w:t>
            </w:r>
          </w:p>
        </w:tc>
        <w:tc>
          <w:tcPr>
            <w:tcW w:w="564" w:type="dxa"/>
            <w:vAlign w:val="center"/>
          </w:tcPr>
          <w:p w14:paraId="59622973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3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25DCFD64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9F1AC49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376B46E2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C1547">
              <w:rPr>
                <w:rFonts w:ascii="微軟正黑體" w:eastAsia="微軟正黑體" w:hAnsi="微軟正黑體" w:hint="eastAsia"/>
                <w:sz w:val="20"/>
                <w:szCs w:val="20"/>
              </w:rPr>
              <w:t>班級排名％</w:t>
            </w:r>
          </w:p>
        </w:tc>
        <w:tc>
          <w:tcPr>
            <w:tcW w:w="852" w:type="dxa"/>
            <w:vAlign w:val="center"/>
          </w:tcPr>
          <w:p w14:paraId="298B2831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C1547">
              <w:rPr>
                <w:rFonts w:ascii="微軟正黑體" w:eastAsia="微軟正黑體" w:hAnsi="微軟正黑體" w:hint="eastAsia"/>
                <w:sz w:val="20"/>
                <w:szCs w:val="20"/>
              </w:rPr>
              <w:t>配分</w:t>
            </w:r>
          </w:p>
        </w:tc>
        <w:tc>
          <w:tcPr>
            <w:tcW w:w="1560" w:type="dxa"/>
            <w:vAlign w:val="center"/>
          </w:tcPr>
          <w:p w14:paraId="5A919C57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C1547">
              <w:rPr>
                <w:rFonts w:ascii="微軟正黑體" w:eastAsia="微軟正黑體" w:hAnsi="微軟正黑體" w:hint="eastAsia"/>
                <w:sz w:val="20"/>
                <w:szCs w:val="20"/>
              </w:rPr>
              <w:t>班級排名％</w:t>
            </w:r>
          </w:p>
        </w:tc>
        <w:tc>
          <w:tcPr>
            <w:tcW w:w="708" w:type="dxa"/>
            <w:vAlign w:val="center"/>
          </w:tcPr>
          <w:p w14:paraId="1F27ACD2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C1547">
              <w:rPr>
                <w:rFonts w:ascii="微軟正黑體" w:eastAsia="微軟正黑體" w:hAnsi="微軟正黑體" w:hint="eastAsia"/>
                <w:sz w:val="20"/>
                <w:szCs w:val="20"/>
              </w:rPr>
              <w:t>配分</w:t>
            </w:r>
          </w:p>
        </w:tc>
        <w:tc>
          <w:tcPr>
            <w:tcW w:w="851" w:type="dxa"/>
            <w:vAlign w:val="center"/>
          </w:tcPr>
          <w:p w14:paraId="501DA764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C154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評分</w:t>
            </w:r>
          </w:p>
        </w:tc>
      </w:tr>
      <w:tr w:rsidR="009C1547" w:rsidRPr="009C1547" w14:paraId="051237FD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79D4E84F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77E11169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2人在學</w:t>
            </w:r>
          </w:p>
        </w:tc>
        <w:tc>
          <w:tcPr>
            <w:tcW w:w="564" w:type="dxa"/>
            <w:vAlign w:val="center"/>
          </w:tcPr>
          <w:p w14:paraId="1065ECF2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313FC6DF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76BD335F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5368C5F6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1-5%</w:t>
            </w:r>
          </w:p>
        </w:tc>
        <w:tc>
          <w:tcPr>
            <w:tcW w:w="852" w:type="dxa"/>
            <w:vAlign w:val="center"/>
          </w:tcPr>
          <w:p w14:paraId="757F5158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14:paraId="30609B26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50.1-60%</w:t>
            </w:r>
          </w:p>
        </w:tc>
        <w:tc>
          <w:tcPr>
            <w:tcW w:w="708" w:type="dxa"/>
            <w:vAlign w:val="center"/>
          </w:tcPr>
          <w:p w14:paraId="052CD627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9</w:t>
            </w:r>
          </w:p>
        </w:tc>
        <w:tc>
          <w:tcPr>
            <w:tcW w:w="851" w:type="dxa"/>
            <w:vMerge w:val="restart"/>
          </w:tcPr>
          <w:p w14:paraId="24204560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4867EFA3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26FA9CA9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7758B843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1人在學</w:t>
            </w:r>
          </w:p>
        </w:tc>
        <w:tc>
          <w:tcPr>
            <w:tcW w:w="564" w:type="dxa"/>
            <w:vAlign w:val="center"/>
          </w:tcPr>
          <w:p w14:paraId="21A1DD60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1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59B6693D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45F0404C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2CDF761B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Pr="009C1547">
              <w:rPr>
                <w:rFonts w:ascii="微軟正黑體" w:eastAsia="微軟正黑體" w:hAnsi="微軟正黑體"/>
                <w:sz w:val="18"/>
                <w:szCs w:val="18"/>
              </w:rPr>
              <w:t>.1-10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％</w:t>
            </w:r>
          </w:p>
        </w:tc>
        <w:tc>
          <w:tcPr>
            <w:tcW w:w="852" w:type="dxa"/>
            <w:vAlign w:val="center"/>
          </w:tcPr>
          <w:p w14:paraId="13C2C320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1560" w:type="dxa"/>
            <w:vAlign w:val="center"/>
          </w:tcPr>
          <w:p w14:paraId="31C469E2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60.1</w:t>
            </w:r>
            <w:r w:rsidRPr="009C1547">
              <w:rPr>
                <w:rFonts w:ascii="微軟正黑體" w:eastAsia="微軟正黑體" w:hAnsi="微軟正黑體"/>
                <w:sz w:val="18"/>
                <w:szCs w:val="18"/>
              </w:rPr>
              <w:t>-70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％</w:t>
            </w:r>
          </w:p>
        </w:tc>
        <w:tc>
          <w:tcPr>
            <w:tcW w:w="708" w:type="dxa"/>
            <w:vAlign w:val="center"/>
          </w:tcPr>
          <w:p w14:paraId="571ED2F9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8</w:t>
            </w:r>
          </w:p>
        </w:tc>
        <w:tc>
          <w:tcPr>
            <w:tcW w:w="851" w:type="dxa"/>
            <w:vMerge/>
          </w:tcPr>
          <w:p w14:paraId="54908C6C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59FD15FC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56612957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18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14:paraId="687BC260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在學人數含申請人及其兄弟姐妹（如有特殊情況收養或寄養者，則依照護者目前家庭組成人數配分）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6EDCB98F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24C7973D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/>
                <w:sz w:val="18"/>
                <w:szCs w:val="18"/>
              </w:rPr>
              <w:t>10.1-20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％</w:t>
            </w:r>
          </w:p>
        </w:tc>
        <w:tc>
          <w:tcPr>
            <w:tcW w:w="852" w:type="dxa"/>
            <w:vAlign w:val="center"/>
          </w:tcPr>
          <w:p w14:paraId="1801D568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14:paraId="1964ACE2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70.1-80％</w:t>
            </w:r>
          </w:p>
        </w:tc>
        <w:tc>
          <w:tcPr>
            <w:tcW w:w="708" w:type="dxa"/>
            <w:vAlign w:val="center"/>
          </w:tcPr>
          <w:p w14:paraId="4649131F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14:paraId="7C6F6EDD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5FCFBD4B" w14:textId="77777777" w:rsidTr="00224587">
        <w:trPr>
          <w:trHeight w:val="230"/>
          <w:jc w:val="center"/>
        </w:trPr>
        <w:tc>
          <w:tcPr>
            <w:tcW w:w="495" w:type="dxa"/>
            <w:vMerge/>
          </w:tcPr>
          <w:p w14:paraId="5D414E92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18" w:type="dxa"/>
            <w:gridSpan w:val="3"/>
            <w:vMerge/>
            <w:tcBorders>
              <w:right w:val="double" w:sz="4" w:space="0" w:color="auto"/>
            </w:tcBorders>
          </w:tcPr>
          <w:p w14:paraId="2D7011B4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F63F7FD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792D7754" w14:textId="77777777" w:rsidR="00224587" w:rsidRPr="009C1547" w:rsidRDefault="00224587" w:rsidP="0022458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/>
                <w:sz w:val="18"/>
                <w:szCs w:val="18"/>
              </w:rPr>
              <w:t>20.1-30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％</w:t>
            </w:r>
          </w:p>
        </w:tc>
        <w:tc>
          <w:tcPr>
            <w:tcW w:w="852" w:type="dxa"/>
            <w:vAlign w:val="center"/>
          </w:tcPr>
          <w:p w14:paraId="6047CA39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14:paraId="3D25DE86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80.1-90％</w:t>
            </w:r>
          </w:p>
        </w:tc>
        <w:tc>
          <w:tcPr>
            <w:tcW w:w="708" w:type="dxa"/>
            <w:vAlign w:val="center"/>
          </w:tcPr>
          <w:p w14:paraId="70D69125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14:paraId="728B29CE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520FB78A" w14:textId="77777777" w:rsidTr="00224587">
        <w:trPr>
          <w:trHeight w:val="283"/>
          <w:jc w:val="center"/>
        </w:trPr>
        <w:tc>
          <w:tcPr>
            <w:tcW w:w="495" w:type="dxa"/>
            <w:vMerge w:val="restart"/>
            <w:vAlign w:val="center"/>
          </w:tcPr>
          <w:p w14:paraId="3F9DD105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家庭所得 10</w:t>
            </w:r>
          </w:p>
          <w:p w14:paraId="24688070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4043" w:type="dxa"/>
            <w:vAlign w:val="center"/>
          </w:tcPr>
          <w:p w14:paraId="58141770" w14:textId="7D35547F" w:rsidR="00224587" w:rsidRPr="009C1547" w:rsidRDefault="00CC3242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564" w:type="dxa"/>
            <w:vAlign w:val="center"/>
          </w:tcPr>
          <w:p w14:paraId="15D3F9DC" w14:textId="77777777" w:rsidR="00224587" w:rsidRPr="009C154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14:paraId="00251C0E" w14:textId="77777777" w:rsidR="00224587" w:rsidRPr="009C154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AB2023B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0A0C4D4E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30.1-40％</w:t>
            </w:r>
          </w:p>
        </w:tc>
        <w:tc>
          <w:tcPr>
            <w:tcW w:w="852" w:type="dxa"/>
            <w:vAlign w:val="center"/>
          </w:tcPr>
          <w:p w14:paraId="14FE7039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14:paraId="0023E7BE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90.1-95％</w:t>
            </w:r>
          </w:p>
        </w:tc>
        <w:tc>
          <w:tcPr>
            <w:tcW w:w="708" w:type="dxa"/>
            <w:vAlign w:val="center"/>
          </w:tcPr>
          <w:p w14:paraId="7C7E1DDD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851" w:type="dxa"/>
            <w:vMerge/>
          </w:tcPr>
          <w:p w14:paraId="0D4CB02F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0CFA1C91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40011960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05375577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政府低收入戶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、全戶低於30萬</w:t>
            </w:r>
          </w:p>
        </w:tc>
        <w:tc>
          <w:tcPr>
            <w:tcW w:w="564" w:type="dxa"/>
            <w:vAlign w:val="center"/>
          </w:tcPr>
          <w:p w14:paraId="36D664B0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10</w:t>
            </w:r>
          </w:p>
        </w:tc>
        <w:tc>
          <w:tcPr>
            <w:tcW w:w="711" w:type="dxa"/>
            <w:vMerge w:val="restart"/>
            <w:tcBorders>
              <w:right w:val="double" w:sz="4" w:space="0" w:color="auto"/>
            </w:tcBorders>
            <w:vAlign w:val="center"/>
          </w:tcPr>
          <w:p w14:paraId="59E17F17" w14:textId="77777777" w:rsidR="00224587" w:rsidRPr="009C1547" w:rsidRDefault="00224587" w:rsidP="00620E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AD57650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2A28B68D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40.1-50％</w:t>
            </w:r>
          </w:p>
        </w:tc>
        <w:tc>
          <w:tcPr>
            <w:tcW w:w="852" w:type="dxa"/>
            <w:vAlign w:val="center"/>
          </w:tcPr>
          <w:p w14:paraId="76F010BE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14:paraId="72BF3AD6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95.1-100％</w:t>
            </w:r>
          </w:p>
        </w:tc>
        <w:tc>
          <w:tcPr>
            <w:tcW w:w="708" w:type="dxa"/>
            <w:vAlign w:val="center"/>
          </w:tcPr>
          <w:p w14:paraId="2D4120A6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368E525A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3ED340C7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7226A04B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4EE0513C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40萬～50萬；</w:t>
            </w:r>
            <w:r w:rsidRPr="009C1547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政府中低收入戶</w:t>
            </w:r>
          </w:p>
        </w:tc>
        <w:tc>
          <w:tcPr>
            <w:tcW w:w="564" w:type="dxa"/>
            <w:vAlign w:val="center"/>
          </w:tcPr>
          <w:p w14:paraId="0E994B88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8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29F366FE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vAlign w:val="center"/>
          </w:tcPr>
          <w:p w14:paraId="79C2D5CB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班級及社團幹部 7</w:t>
            </w:r>
          </w:p>
          <w:p w14:paraId="4290BD70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3544" w:type="dxa"/>
            <w:gridSpan w:val="3"/>
            <w:vAlign w:val="center"/>
          </w:tcPr>
          <w:p w14:paraId="45C052B8" w14:textId="060C3BBA" w:rsidR="00224587" w:rsidRPr="009C1547" w:rsidRDefault="00CC3242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113學年度</w:t>
            </w:r>
          </w:p>
        </w:tc>
        <w:tc>
          <w:tcPr>
            <w:tcW w:w="708" w:type="dxa"/>
            <w:vAlign w:val="center"/>
          </w:tcPr>
          <w:p w14:paraId="7E323F4C" w14:textId="77777777" w:rsidR="00224587" w:rsidRPr="009C154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851" w:type="dxa"/>
            <w:vAlign w:val="center"/>
          </w:tcPr>
          <w:p w14:paraId="68B33A5F" w14:textId="77777777" w:rsidR="00224587" w:rsidRPr="009C154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</w:tr>
      <w:tr w:rsidR="009C1547" w:rsidRPr="009C1547" w14:paraId="6E72DB9A" w14:textId="77777777" w:rsidTr="00224587">
        <w:trPr>
          <w:trHeight w:val="355"/>
          <w:jc w:val="center"/>
        </w:trPr>
        <w:tc>
          <w:tcPr>
            <w:tcW w:w="495" w:type="dxa"/>
            <w:vMerge/>
          </w:tcPr>
          <w:p w14:paraId="4968EC35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593A85E5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50萬～60萬</w:t>
            </w:r>
          </w:p>
        </w:tc>
        <w:tc>
          <w:tcPr>
            <w:tcW w:w="564" w:type="dxa"/>
            <w:vAlign w:val="center"/>
          </w:tcPr>
          <w:p w14:paraId="352F7776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9C1547">
              <w:rPr>
                <w:rFonts w:ascii="微軟正黑體" w:eastAsia="微軟正黑體" w:hAnsi="微軟正黑體" w:cs="Calibri" w:hint="eastAsia"/>
                <w:sz w:val="22"/>
              </w:rPr>
              <w:t>7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7906B877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11DF9BD4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A69CB63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學生會長、系學會長、班代、社團長、宿舍莊主等(</w:t>
            </w:r>
            <w:proofErr w:type="gramStart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一</w:t>
            </w:r>
            <w:proofErr w:type="gramEnd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學年)</w:t>
            </w:r>
          </w:p>
        </w:tc>
        <w:tc>
          <w:tcPr>
            <w:tcW w:w="708" w:type="dxa"/>
            <w:vAlign w:val="center"/>
          </w:tcPr>
          <w:p w14:paraId="57AC77B8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14:paraId="0E79B71F" w14:textId="77777777" w:rsidR="00224587" w:rsidRPr="009C1547" w:rsidRDefault="00224587" w:rsidP="00620E77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9C1547" w:rsidRPr="009C1547" w14:paraId="4C9E5252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475F9DC1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3A33C3DD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60萬～70萬</w:t>
            </w:r>
          </w:p>
        </w:tc>
        <w:tc>
          <w:tcPr>
            <w:tcW w:w="564" w:type="dxa"/>
            <w:vAlign w:val="center"/>
          </w:tcPr>
          <w:p w14:paraId="6EEDCB73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9C1547">
              <w:rPr>
                <w:rFonts w:ascii="微軟正黑體" w:eastAsia="微軟正黑體" w:hAnsi="微軟正黑體" w:cs="Calibri" w:hint="eastAsia"/>
                <w:sz w:val="22"/>
              </w:rPr>
              <w:t>6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33A2F6A3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0DDC886F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606ACD29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學生會、系學會、社團、班級、宿舍委員等副職位或主要幹部(</w:t>
            </w:r>
            <w:proofErr w:type="gramStart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一</w:t>
            </w:r>
            <w:proofErr w:type="gramEnd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學年)</w:t>
            </w:r>
          </w:p>
        </w:tc>
        <w:tc>
          <w:tcPr>
            <w:tcW w:w="708" w:type="dxa"/>
            <w:vAlign w:val="center"/>
          </w:tcPr>
          <w:p w14:paraId="7C4D78A1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851" w:type="dxa"/>
            <w:vMerge/>
          </w:tcPr>
          <w:p w14:paraId="4319B76B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018B322B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70C8F472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68569F64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70萬～80萬</w:t>
            </w:r>
          </w:p>
        </w:tc>
        <w:tc>
          <w:tcPr>
            <w:tcW w:w="564" w:type="dxa"/>
            <w:vAlign w:val="center"/>
          </w:tcPr>
          <w:p w14:paraId="5E2DA168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9C1547">
              <w:rPr>
                <w:rFonts w:ascii="微軟正黑體" w:eastAsia="微軟正黑體" w:hAnsi="微軟正黑體" w:cs="Calibri" w:hint="eastAsia"/>
                <w:sz w:val="22"/>
              </w:rPr>
              <w:t>5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17960A12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720D0E9B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9F647BE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一般學生或社團活動-總策畫、召集(含副職位)</w:t>
            </w:r>
          </w:p>
        </w:tc>
        <w:tc>
          <w:tcPr>
            <w:tcW w:w="708" w:type="dxa"/>
            <w:vAlign w:val="center"/>
          </w:tcPr>
          <w:p w14:paraId="782B328A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2.5</w:t>
            </w:r>
          </w:p>
        </w:tc>
        <w:tc>
          <w:tcPr>
            <w:tcW w:w="851" w:type="dxa"/>
            <w:vMerge/>
          </w:tcPr>
          <w:p w14:paraId="2C3ED557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069D37C2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54103AA4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0DA68710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cs="Calibri"/>
                <w:sz w:val="18"/>
                <w:szCs w:val="18"/>
              </w:rPr>
              <w:t>80萬～</w:t>
            </w:r>
            <w:r w:rsidRPr="009C1547">
              <w:rPr>
                <w:rFonts w:ascii="微軟正黑體" w:eastAsia="微軟正黑體" w:hAnsi="微軟正黑體" w:cs="Calibri" w:hint="eastAsia"/>
                <w:sz w:val="18"/>
                <w:szCs w:val="18"/>
              </w:rPr>
              <w:t>90</w:t>
            </w:r>
            <w:r w:rsidRPr="009C154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萬</w:t>
            </w:r>
          </w:p>
        </w:tc>
        <w:tc>
          <w:tcPr>
            <w:tcW w:w="564" w:type="dxa"/>
            <w:vAlign w:val="center"/>
          </w:tcPr>
          <w:p w14:paraId="48983BD1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9C1547">
              <w:rPr>
                <w:rFonts w:ascii="微軟正黑體" w:eastAsia="微軟正黑體" w:hAnsi="微軟正黑體" w:cs="Calibri" w:hint="eastAsia"/>
                <w:sz w:val="22"/>
              </w:rPr>
              <w:t>4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133B93F3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6FA78EA4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A1820B8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一般學生組織或社團內其他成員(</w:t>
            </w:r>
            <w:proofErr w:type="gramStart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一</w:t>
            </w:r>
            <w:proofErr w:type="gramEnd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學年)</w:t>
            </w:r>
          </w:p>
        </w:tc>
        <w:tc>
          <w:tcPr>
            <w:tcW w:w="708" w:type="dxa"/>
            <w:vAlign w:val="center"/>
          </w:tcPr>
          <w:p w14:paraId="5AABDF20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1.5</w:t>
            </w:r>
          </w:p>
        </w:tc>
        <w:tc>
          <w:tcPr>
            <w:tcW w:w="851" w:type="dxa"/>
            <w:vMerge/>
          </w:tcPr>
          <w:p w14:paraId="0E9BB5E1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1B068473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5870B7BC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77459237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cs="Calibri" w:hint="eastAsia"/>
                <w:sz w:val="18"/>
                <w:szCs w:val="18"/>
              </w:rPr>
              <w:t>90萬～100萬</w:t>
            </w:r>
          </w:p>
        </w:tc>
        <w:tc>
          <w:tcPr>
            <w:tcW w:w="564" w:type="dxa"/>
            <w:vAlign w:val="center"/>
          </w:tcPr>
          <w:p w14:paraId="43074FE7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9C1547">
              <w:rPr>
                <w:rFonts w:ascii="微軟正黑體" w:eastAsia="微軟正黑體" w:hAnsi="微軟正黑體" w:cs="Calibri"/>
                <w:sz w:val="22"/>
              </w:rPr>
              <w:t>3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0A911794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7B424741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8B4752F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一般學生或社團活動-工作人員</w:t>
            </w:r>
          </w:p>
        </w:tc>
        <w:tc>
          <w:tcPr>
            <w:tcW w:w="708" w:type="dxa"/>
            <w:vAlign w:val="center"/>
          </w:tcPr>
          <w:p w14:paraId="7E006D8D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</w:rPr>
              <w:t>0.5</w:t>
            </w:r>
          </w:p>
        </w:tc>
        <w:tc>
          <w:tcPr>
            <w:tcW w:w="851" w:type="dxa"/>
            <w:vMerge/>
          </w:tcPr>
          <w:p w14:paraId="7177C67C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307A5B3D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6413FDED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6E01583E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100萬以上</w:t>
            </w:r>
          </w:p>
        </w:tc>
        <w:tc>
          <w:tcPr>
            <w:tcW w:w="564" w:type="dxa"/>
            <w:vAlign w:val="center"/>
          </w:tcPr>
          <w:p w14:paraId="44A338FC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9C1547">
              <w:rPr>
                <w:rFonts w:ascii="微軟正黑體" w:eastAsia="微軟正黑體" w:hAnsi="微軟正黑體" w:cs="Calibri" w:hint="eastAsia"/>
                <w:sz w:val="22"/>
              </w:rPr>
              <w:t>2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44CDFC21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D4E5D00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gridSpan w:val="5"/>
            <w:vMerge w:val="restart"/>
          </w:tcPr>
          <w:p w14:paraId="325288C4" w14:textId="77777777" w:rsidR="00224587" w:rsidRPr="009C1547" w:rsidRDefault="00224587" w:rsidP="00620E77">
            <w:pPr>
              <w:spacing w:line="220" w:lineRule="exact"/>
              <w:ind w:left="170" w:hanging="17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1.有職位名稱者須擔任1學年，擔任1學期者減半給分，如同時擔任多項職務累計最高以7分為限。</w:t>
            </w:r>
          </w:p>
          <w:p w14:paraId="235590C9" w14:textId="77777777" w:rsidR="00224587" w:rsidRPr="009C1547" w:rsidRDefault="00224587" w:rsidP="00620E77">
            <w:pPr>
              <w:spacing w:line="220" w:lineRule="exact"/>
              <w:ind w:left="170" w:hanging="17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2.策劃執行或協助學生活動，以辦理次數累計給分，如加計擔任學生幹部者累計最高以7分為限。</w:t>
            </w:r>
          </w:p>
          <w:p w14:paraId="24A030BC" w14:textId="77777777" w:rsidR="00224587" w:rsidRPr="009C1547" w:rsidRDefault="00224587" w:rsidP="00620E77">
            <w:pPr>
              <w:spacing w:line="220" w:lineRule="exact"/>
              <w:ind w:left="170" w:hanging="17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3.僅說明無相關文件或照片佐證者，算出實際配分後減半計分。</w:t>
            </w:r>
          </w:p>
        </w:tc>
      </w:tr>
      <w:tr w:rsidR="009C1547" w:rsidRPr="009C1547" w14:paraId="6A422E62" w14:textId="77777777" w:rsidTr="00224587">
        <w:trPr>
          <w:trHeight w:val="835"/>
          <w:jc w:val="center"/>
        </w:trPr>
        <w:tc>
          <w:tcPr>
            <w:tcW w:w="495" w:type="dxa"/>
            <w:vMerge/>
            <w:tcBorders>
              <w:bottom w:val="single" w:sz="4" w:space="0" w:color="auto"/>
            </w:tcBorders>
          </w:tcPr>
          <w:p w14:paraId="610AFCD0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1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7D91A69A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1.除政府低收、中低收可不</w:t>
            </w:r>
            <w:proofErr w:type="gramStart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檢附外</w:t>
            </w:r>
            <w:proofErr w:type="gramEnd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，必須檢附全家人</w:t>
            </w:r>
            <w:proofErr w:type="gramStart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（</w:t>
            </w:r>
            <w:proofErr w:type="gramEnd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同住之父</w:t>
            </w:r>
          </w:p>
          <w:p w14:paraId="57B1697D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母、祖父母、本人與兄弟姐妹</w:t>
            </w:r>
            <w:proofErr w:type="gramStart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）</w:t>
            </w:r>
            <w:proofErr w:type="gramEnd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之所得清單，無特殊緣故缺父 </w:t>
            </w:r>
          </w:p>
          <w:p w14:paraId="4C28D0E1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或母財產清單者，1人減3分、其他成員則1人減1分。</w:t>
            </w:r>
          </w:p>
          <w:p w14:paraId="54E213DD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2.全家人總利息超過1萬、營利超過5萬者，暫列備取或不合格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0020F41C" w14:textId="77777777" w:rsidR="00224587" w:rsidRPr="009C154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gridSpan w:val="5"/>
            <w:vMerge/>
            <w:tcBorders>
              <w:bottom w:val="single" w:sz="4" w:space="0" w:color="auto"/>
            </w:tcBorders>
          </w:tcPr>
          <w:p w14:paraId="0B417C17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47812815" w14:textId="77777777" w:rsidTr="00224587">
        <w:trPr>
          <w:trHeight w:val="195"/>
          <w:jc w:val="center"/>
        </w:trPr>
        <w:tc>
          <w:tcPr>
            <w:tcW w:w="495" w:type="dxa"/>
            <w:vMerge w:val="restart"/>
            <w:vAlign w:val="center"/>
          </w:tcPr>
          <w:p w14:paraId="07FA5E61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公益服務</w:t>
            </w:r>
          </w:p>
          <w:p w14:paraId="2B03724D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5</w:t>
            </w:r>
          </w:p>
          <w:p w14:paraId="3E44BD41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4043" w:type="dxa"/>
            <w:vAlign w:val="center"/>
          </w:tcPr>
          <w:p w14:paraId="6E1D32D0" w14:textId="34331750" w:rsidR="00224587" w:rsidRPr="009C1547" w:rsidRDefault="00CC3242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113學年度(113.08.01-114.07.31)</w:t>
            </w:r>
          </w:p>
        </w:tc>
        <w:tc>
          <w:tcPr>
            <w:tcW w:w="564" w:type="dxa"/>
            <w:vAlign w:val="center"/>
          </w:tcPr>
          <w:p w14:paraId="71334B59" w14:textId="77777777" w:rsidR="00224587" w:rsidRPr="009C154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14:paraId="57DE83DA" w14:textId="77777777" w:rsidR="00224587" w:rsidRPr="009C154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vAlign w:val="center"/>
          </w:tcPr>
          <w:p w14:paraId="0E75190A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工讀</w:t>
            </w:r>
            <w:r w:rsidRPr="009C1547">
              <w:rPr>
                <w:rFonts w:ascii="微軟正黑體" w:eastAsia="微軟正黑體" w:hAnsi="微軟正黑體"/>
              </w:rPr>
              <w:t>10</w:t>
            </w:r>
          </w:p>
          <w:p w14:paraId="3D4E5C1D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3544" w:type="dxa"/>
            <w:gridSpan w:val="3"/>
            <w:vAlign w:val="center"/>
          </w:tcPr>
          <w:p w14:paraId="0230A951" w14:textId="2D674AEA" w:rsidR="00224587" w:rsidRPr="009C1547" w:rsidRDefault="00CC3242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113學年度(113.08.01-114.07.31)</w:t>
            </w:r>
          </w:p>
        </w:tc>
        <w:tc>
          <w:tcPr>
            <w:tcW w:w="708" w:type="dxa"/>
            <w:vAlign w:val="center"/>
          </w:tcPr>
          <w:p w14:paraId="1FDC47AB" w14:textId="77777777" w:rsidR="00224587" w:rsidRPr="009C154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851" w:type="dxa"/>
            <w:vAlign w:val="center"/>
          </w:tcPr>
          <w:p w14:paraId="60B62A49" w14:textId="77777777" w:rsidR="00224587" w:rsidRPr="009C154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</w:tr>
      <w:tr w:rsidR="009C1547" w:rsidRPr="009C1547" w14:paraId="54198593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40EB873E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26B038A8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/>
                <w:sz w:val="18"/>
                <w:szCs w:val="18"/>
              </w:rPr>
              <w:t>160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小時以上</w:t>
            </w:r>
          </w:p>
        </w:tc>
        <w:tc>
          <w:tcPr>
            <w:tcW w:w="564" w:type="dxa"/>
            <w:vAlign w:val="center"/>
          </w:tcPr>
          <w:p w14:paraId="517A446B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711" w:type="dxa"/>
            <w:vMerge w:val="restart"/>
            <w:tcBorders>
              <w:right w:val="double" w:sz="4" w:space="0" w:color="auto"/>
            </w:tcBorders>
            <w:vAlign w:val="center"/>
          </w:tcPr>
          <w:p w14:paraId="5A9FB056" w14:textId="77777777" w:rsidR="00224587" w:rsidRPr="009C1547" w:rsidRDefault="00224587" w:rsidP="00620E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B3CA98F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141B662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500小時以上</w:t>
            </w:r>
          </w:p>
        </w:tc>
        <w:tc>
          <w:tcPr>
            <w:tcW w:w="708" w:type="dxa"/>
            <w:vAlign w:val="center"/>
          </w:tcPr>
          <w:p w14:paraId="70FE8280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14:paraId="6EE14B7A" w14:textId="77777777" w:rsidR="00224587" w:rsidRPr="009C1547" w:rsidRDefault="00224587" w:rsidP="00620E77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9C1547" w:rsidRPr="009C1547" w14:paraId="2B7814B9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722634C9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3EC401CC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/>
                <w:sz w:val="18"/>
                <w:szCs w:val="18"/>
              </w:rPr>
              <w:t>120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小時</w:t>
            </w:r>
          </w:p>
        </w:tc>
        <w:tc>
          <w:tcPr>
            <w:tcW w:w="564" w:type="dxa"/>
            <w:vAlign w:val="center"/>
          </w:tcPr>
          <w:p w14:paraId="0085D5D7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29694DB5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47D6DFDD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956EEBA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/>
                <w:sz w:val="18"/>
                <w:szCs w:val="18"/>
              </w:rPr>
              <w:t>400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小時</w:t>
            </w:r>
          </w:p>
        </w:tc>
        <w:tc>
          <w:tcPr>
            <w:tcW w:w="708" w:type="dxa"/>
            <w:vAlign w:val="center"/>
          </w:tcPr>
          <w:p w14:paraId="371111AA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851" w:type="dxa"/>
            <w:vMerge/>
          </w:tcPr>
          <w:p w14:paraId="24DF7429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753E9D83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38BFD027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31A144EE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/>
                <w:sz w:val="18"/>
                <w:szCs w:val="18"/>
              </w:rPr>
              <w:t>80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小時</w:t>
            </w:r>
          </w:p>
        </w:tc>
        <w:tc>
          <w:tcPr>
            <w:tcW w:w="564" w:type="dxa"/>
            <w:vAlign w:val="center"/>
          </w:tcPr>
          <w:p w14:paraId="12DE335C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7164FC2D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4A2B4D8C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A4ACFCB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300小時</w:t>
            </w:r>
          </w:p>
        </w:tc>
        <w:tc>
          <w:tcPr>
            <w:tcW w:w="708" w:type="dxa"/>
            <w:vAlign w:val="center"/>
          </w:tcPr>
          <w:p w14:paraId="23129A15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851" w:type="dxa"/>
            <w:vMerge/>
          </w:tcPr>
          <w:p w14:paraId="1BADCA82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2047DEF1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7E2DA4F2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381DC995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/>
                <w:sz w:val="18"/>
                <w:szCs w:val="18"/>
              </w:rPr>
              <w:t>40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小時</w:t>
            </w:r>
          </w:p>
        </w:tc>
        <w:tc>
          <w:tcPr>
            <w:tcW w:w="564" w:type="dxa"/>
            <w:vAlign w:val="center"/>
          </w:tcPr>
          <w:p w14:paraId="69CB21BB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30DA0383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6C586BE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2CEEBCF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200小時</w:t>
            </w:r>
          </w:p>
        </w:tc>
        <w:tc>
          <w:tcPr>
            <w:tcW w:w="708" w:type="dxa"/>
            <w:vAlign w:val="center"/>
          </w:tcPr>
          <w:p w14:paraId="6739344C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</w:tcPr>
          <w:p w14:paraId="1898281F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4E7C55E2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00408771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46989CE4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低於40小時</w:t>
            </w:r>
          </w:p>
        </w:tc>
        <w:tc>
          <w:tcPr>
            <w:tcW w:w="564" w:type="dxa"/>
            <w:vAlign w:val="center"/>
          </w:tcPr>
          <w:p w14:paraId="67C7C26D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757AB187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7EF97163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27FF227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100小時</w:t>
            </w:r>
          </w:p>
        </w:tc>
        <w:tc>
          <w:tcPr>
            <w:tcW w:w="708" w:type="dxa"/>
            <w:vAlign w:val="center"/>
          </w:tcPr>
          <w:p w14:paraId="4179A081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</w:tcPr>
          <w:p w14:paraId="720F42A3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04915A7A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12F7A3E2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4156D457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B1CF322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60A83DE9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15BF654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005B076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50小時</w:t>
            </w:r>
          </w:p>
        </w:tc>
        <w:tc>
          <w:tcPr>
            <w:tcW w:w="708" w:type="dxa"/>
            <w:vAlign w:val="center"/>
          </w:tcPr>
          <w:p w14:paraId="654F5E54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</w:tcPr>
          <w:p w14:paraId="30E2B6F3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74346C59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5748B7C3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1BBE8B95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7FDA180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5829AB8D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51A72A65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5124D4B" w14:textId="77777777" w:rsidR="00224587" w:rsidRPr="009C154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低於50小時</w:t>
            </w:r>
          </w:p>
        </w:tc>
        <w:tc>
          <w:tcPr>
            <w:tcW w:w="708" w:type="dxa"/>
            <w:vAlign w:val="center"/>
          </w:tcPr>
          <w:p w14:paraId="7A2BFF99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</w:p>
        </w:tc>
        <w:tc>
          <w:tcPr>
            <w:tcW w:w="851" w:type="dxa"/>
            <w:vMerge/>
          </w:tcPr>
          <w:p w14:paraId="04F98A1F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9C1547" w:rsidRPr="009C1547" w14:paraId="1C1CF3A5" w14:textId="77777777" w:rsidTr="00224587">
        <w:trPr>
          <w:trHeight w:val="950"/>
          <w:jc w:val="center"/>
        </w:trPr>
        <w:tc>
          <w:tcPr>
            <w:tcW w:w="495" w:type="dxa"/>
            <w:vMerge/>
            <w:tcBorders>
              <w:bottom w:val="double" w:sz="4" w:space="0" w:color="auto"/>
            </w:tcBorders>
          </w:tcPr>
          <w:p w14:paraId="1A2D8F2A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1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60DA0969" w14:textId="77777777" w:rsidR="00224587" w:rsidRPr="009C1547" w:rsidRDefault="00224587" w:rsidP="00620E77">
            <w:pPr>
              <w:spacing w:line="220" w:lineRule="exact"/>
              <w:ind w:left="170" w:hanging="17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1.有提供證明者核實配分；無證明者由審查人員裁量評估時數計算後減半給分。</w:t>
            </w:r>
          </w:p>
          <w:p w14:paraId="27A7E21B" w14:textId="7EB09CB2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2.超過1</w:t>
            </w:r>
            <w:r w:rsidR="002A5545"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0小時</w:t>
            </w:r>
            <w:proofErr w:type="gramStart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者均以5分</w:t>
            </w:r>
            <w:proofErr w:type="gramEnd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為限計算。</w:t>
            </w:r>
          </w:p>
          <w:p w14:paraId="6E99DAEE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3.計算方式：(服務時數/</w:t>
            </w:r>
            <w:r w:rsidRPr="009C1547">
              <w:rPr>
                <w:rFonts w:ascii="微軟正黑體" w:eastAsia="微軟正黑體" w:hAnsi="微軟正黑體"/>
                <w:sz w:val="18"/>
                <w:szCs w:val="18"/>
              </w:rPr>
              <w:t>16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0)*5</w:t>
            </w:r>
          </w:p>
          <w:p w14:paraId="1F70D459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/>
                <w:sz w:val="18"/>
                <w:szCs w:val="18"/>
              </w:rPr>
              <w:t>4.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若以本校服務課申請者則配分為0分。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68F25C9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gridSpan w:val="5"/>
            <w:tcBorders>
              <w:bottom w:val="double" w:sz="4" w:space="0" w:color="auto"/>
            </w:tcBorders>
            <w:vAlign w:val="center"/>
          </w:tcPr>
          <w:p w14:paraId="7CA9667C" w14:textId="3FF22A9B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1.有證明(或以所得清單薪資估算，</w:t>
            </w:r>
            <w:r w:rsidR="00856381"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="00CC3242"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="00856381"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年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每小時以1</w:t>
            </w:r>
            <w:r w:rsidR="00CC3242"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83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元為</w:t>
            </w:r>
            <w:proofErr w:type="gramStart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基礎除算</w:t>
            </w:r>
            <w:proofErr w:type="gramEnd"/>
            <w:r w:rsidR="00856381"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，11</w:t>
            </w:r>
            <w:r w:rsidR="005D542B"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  <w:r w:rsidR="00856381"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年每小時以1</w:t>
            </w:r>
            <w:r w:rsidR="00CC3242"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90</w:t>
            </w:r>
            <w:r w:rsidR="00856381"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元為</w:t>
            </w:r>
            <w:proofErr w:type="gramStart"/>
            <w:r w:rsidR="00856381"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基礎除算</w:t>
            </w:r>
            <w:proofErr w:type="gramEnd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)可查者，核時配分；無證明可查者由審查人員裁量評估時數計算後減半給分。（家教者需附上授課學生證影本並確實寫出教學時數，如無授課學生影本者則依實際分數打9折配分）。</w:t>
            </w:r>
          </w:p>
          <w:p w14:paraId="09CD946B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2.依實際工讀時數給分，超過500小時</w:t>
            </w:r>
            <w:proofErr w:type="gramStart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者均以10分</w:t>
            </w:r>
            <w:proofErr w:type="gramEnd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為限計算。計算方式：(工讀時數/500)*1</w:t>
            </w:r>
            <w:r w:rsidRPr="009C1547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14:paraId="2EC3799B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3.若以本校生活學習助學金申請者則配分為0分。</w:t>
            </w:r>
          </w:p>
        </w:tc>
      </w:tr>
      <w:tr w:rsidR="009C1547" w:rsidRPr="009C1547" w14:paraId="1A3A54AA" w14:textId="77777777" w:rsidTr="00224587">
        <w:trPr>
          <w:trHeight w:val="283"/>
          <w:jc w:val="center"/>
        </w:trPr>
        <w:tc>
          <w:tcPr>
            <w:tcW w:w="495" w:type="dxa"/>
            <w:vMerge w:val="restart"/>
            <w:tcBorders>
              <w:top w:val="double" w:sz="4" w:space="0" w:color="auto"/>
            </w:tcBorders>
            <w:vAlign w:val="center"/>
          </w:tcPr>
          <w:p w14:paraId="1DBBCD98" w14:textId="77777777" w:rsidR="00224587" w:rsidRPr="009C1547" w:rsidRDefault="00224587" w:rsidP="00620E77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其他13</w:t>
            </w:r>
          </w:p>
          <w:p w14:paraId="48CB1317" w14:textId="77777777" w:rsidR="00224587" w:rsidRPr="009C1547" w:rsidRDefault="00224587" w:rsidP="00620E77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4043" w:type="dxa"/>
            <w:tcBorders>
              <w:top w:val="double" w:sz="4" w:space="0" w:color="auto"/>
            </w:tcBorders>
            <w:vAlign w:val="center"/>
          </w:tcPr>
          <w:p w14:paraId="31A82F26" w14:textId="77777777" w:rsidR="00224587" w:rsidRPr="009C1547" w:rsidRDefault="00224587" w:rsidP="00620E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14:paraId="1C259DD2" w14:textId="77777777" w:rsidR="00224587" w:rsidRPr="009C1547" w:rsidRDefault="00224587" w:rsidP="00620E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71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245309" w14:textId="77777777" w:rsidR="00224587" w:rsidRPr="009C1547" w:rsidRDefault="00224587" w:rsidP="00620E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E9260A1" w14:textId="77777777" w:rsidR="00224587" w:rsidRPr="009C1547" w:rsidRDefault="00224587" w:rsidP="00620E77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C1547">
              <w:rPr>
                <w:rFonts w:ascii="微軟正黑體" w:eastAsia="微軟正黑體" w:hAnsi="微軟正黑體" w:hint="eastAsia"/>
              </w:rPr>
              <w:t>獎懲5%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</w:tcBorders>
            <w:vAlign w:val="center"/>
          </w:tcPr>
          <w:p w14:paraId="2091CA98" w14:textId="098BC26E" w:rsidR="00224587" w:rsidRPr="009C1547" w:rsidRDefault="00CC3242" w:rsidP="00620E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113學年度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1415F559" w14:textId="77777777" w:rsidR="00224587" w:rsidRPr="009C1547" w:rsidRDefault="00224587" w:rsidP="00620E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721FCA" w14:textId="77777777" w:rsidR="00224587" w:rsidRPr="009C1547" w:rsidRDefault="00224587" w:rsidP="00620E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9C154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</w:tr>
      <w:tr w:rsidR="009C1547" w:rsidRPr="009C1547" w14:paraId="2923D35E" w14:textId="77777777" w:rsidTr="00224587">
        <w:trPr>
          <w:trHeight w:val="232"/>
          <w:jc w:val="center"/>
        </w:trPr>
        <w:tc>
          <w:tcPr>
            <w:tcW w:w="495" w:type="dxa"/>
            <w:vMerge/>
          </w:tcPr>
          <w:p w14:paraId="4ACEADC9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</w:tcPr>
          <w:p w14:paraId="75EDE26A" w14:textId="77777777" w:rsidR="00224587" w:rsidRPr="009C1547" w:rsidRDefault="00224587" w:rsidP="00620E77">
            <w:pPr>
              <w:spacing w:line="2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履歷表（含2吋照片或彩色照片圖檔）</w:t>
            </w:r>
          </w:p>
        </w:tc>
        <w:tc>
          <w:tcPr>
            <w:tcW w:w="564" w:type="dxa"/>
            <w:vAlign w:val="center"/>
          </w:tcPr>
          <w:p w14:paraId="4213FA03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711" w:type="dxa"/>
            <w:vMerge w:val="restart"/>
            <w:tcBorders>
              <w:right w:val="double" w:sz="4" w:space="0" w:color="auto"/>
            </w:tcBorders>
            <w:vAlign w:val="center"/>
          </w:tcPr>
          <w:p w14:paraId="136B2886" w14:textId="77777777" w:rsidR="00224587" w:rsidRPr="009C1547" w:rsidRDefault="00224587" w:rsidP="00620E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FE5195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14:paraId="078C7DC0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大功1次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3C0E034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0966003D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9C1547" w:rsidRPr="009C1547" w14:paraId="15656416" w14:textId="77777777" w:rsidTr="00224587">
        <w:trPr>
          <w:trHeight w:val="199"/>
          <w:jc w:val="center"/>
        </w:trPr>
        <w:tc>
          <w:tcPr>
            <w:tcW w:w="495" w:type="dxa"/>
            <w:vMerge/>
          </w:tcPr>
          <w:p w14:paraId="5E708142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1D1B9F17" w14:textId="77777777" w:rsidR="00224587" w:rsidRPr="009C1547" w:rsidRDefault="00224587" w:rsidP="00620E77">
            <w:pPr>
              <w:spacing w:line="200" w:lineRule="exact"/>
              <w:ind w:left="180" w:hangingChars="100" w:hanging="18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自傳</w:t>
            </w:r>
            <w:proofErr w:type="gramStart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（</w:t>
            </w:r>
            <w:proofErr w:type="gramEnd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介紹家人狀況、自幼至目前之家境困境、</w:t>
            </w:r>
          </w:p>
          <w:p w14:paraId="47B2EE3A" w14:textId="77777777" w:rsidR="00224587" w:rsidRPr="009C1547" w:rsidRDefault="00224587" w:rsidP="00620E77">
            <w:pPr>
              <w:spacing w:line="200" w:lineRule="exact"/>
              <w:ind w:left="180" w:hangingChars="100" w:hanging="18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選讀</w:t>
            </w:r>
            <w:proofErr w:type="gramStart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目前系</w:t>
            </w:r>
            <w:proofErr w:type="gramEnd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所原因、未來獲得獎學金之運用</w:t>
            </w:r>
            <w:proofErr w:type="gramStart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564" w:type="dxa"/>
            <w:vAlign w:val="center"/>
          </w:tcPr>
          <w:p w14:paraId="3669FBBD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1AEB653E" w14:textId="77777777" w:rsidR="00224587" w:rsidRPr="009C1547" w:rsidRDefault="00224587" w:rsidP="00620E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397BE5C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14:paraId="7F6EAA28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小功1次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382BF75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59F7E051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9C1547" w:rsidRPr="009C1547" w14:paraId="29C4134A" w14:textId="77777777" w:rsidTr="00224587">
        <w:trPr>
          <w:trHeight w:val="236"/>
          <w:jc w:val="center"/>
        </w:trPr>
        <w:tc>
          <w:tcPr>
            <w:tcW w:w="495" w:type="dxa"/>
            <w:vMerge/>
          </w:tcPr>
          <w:p w14:paraId="6DBD5F9B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15099F51" w14:textId="77777777" w:rsidR="00224587" w:rsidRPr="009C1547" w:rsidRDefault="00224587" w:rsidP="00620E77">
            <w:pPr>
              <w:spacing w:line="2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教師推薦函</w:t>
            </w:r>
          </w:p>
        </w:tc>
        <w:tc>
          <w:tcPr>
            <w:tcW w:w="564" w:type="dxa"/>
            <w:vAlign w:val="center"/>
          </w:tcPr>
          <w:p w14:paraId="2D31B062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66485DCA" w14:textId="77777777" w:rsidR="00224587" w:rsidRPr="009C1547" w:rsidRDefault="00224587" w:rsidP="00620E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1430573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14:paraId="0334B1F2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嘉獎1次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79B47FE" w14:textId="77777777" w:rsidR="00224587" w:rsidRPr="009C154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1547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3B25874B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24587" w:rsidRPr="009C1547" w14:paraId="4CF5071A" w14:textId="77777777" w:rsidTr="00224587">
        <w:trPr>
          <w:trHeight w:val="698"/>
          <w:jc w:val="center"/>
        </w:trPr>
        <w:tc>
          <w:tcPr>
            <w:tcW w:w="495" w:type="dxa"/>
            <w:vMerge/>
          </w:tcPr>
          <w:p w14:paraId="6224C12B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607" w:type="dxa"/>
            <w:gridSpan w:val="2"/>
          </w:tcPr>
          <w:p w14:paraId="37136CCF" w14:textId="77777777" w:rsidR="00224587" w:rsidRPr="009C1547" w:rsidRDefault="00224587" w:rsidP="00620E77">
            <w:pPr>
              <w:spacing w:line="200" w:lineRule="exact"/>
              <w:ind w:rightChars="-63" w:right="-15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/>
                <w:sz w:val="18"/>
                <w:szCs w:val="18"/>
              </w:rPr>
              <w:t>1.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履歷表格式不限，但須有照片與自我介紹、從小至今之</w:t>
            </w:r>
          </w:p>
          <w:p w14:paraId="7F420109" w14:textId="77777777" w:rsidR="00224587" w:rsidRPr="009C1547" w:rsidRDefault="00224587" w:rsidP="00620E77">
            <w:pPr>
              <w:spacing w:line="200" w:lineRule="exact"/>
              <w:ind w:rightChars="-63" w:right="-15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學經歷、大學期間的得獎事蹟（如無者請寫無）等4部</w:t>
            </w:r>
          </w:p>
          <w:p w14:paraId="222EAD2F" w14:textId="77777777" w:rsidR="00224587" w:rsidRPr="009C1547" w:rsidRDefault="00224587" w:rsidP="00620E77">
            <w:pPr>
              <w:spacing w:line="200" w:lineRule="exact"/>
              <w:ind w:rightChars="-63" w:right="-15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分，少1部分扣1分</w:t>
            </w:r>
          </w:p>
          <w:p w14:paraId="73B6A1BD" w14:textId="77777777" w:rsidR="00224587" w:rsidRPr="009C1547" w:rsidRDefault="00224587" w:rsidP="00620E77">
            <w:pPr>
              <w:spacing w:line="2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2.自傳4部分，少1項扣1分。</w:t>
            </w:r>
          </w:p>
          <w:p w14:paraId="4067BC4E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3.無教師</w:t>
            </w:r>
            <w:proofErr w:type="gramStart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推薦函者為</w:t>
            </w:r>
            <w:proofErr w:type="gramEnd"/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0分。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66AFE4DC" w14:textId="77777777" w:rsidR="00224587" w:rsidRPr="009C1547" w:rsidRDefault="00224587" w:rsidP="00620E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4EBB4AD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2" w:type="dxa"/>
            <w:gridSpan w:val="4"/>
            <w:tcBorders>
              <w:left w:val="single" w:sz="4" w:space="0" w:color="auto"/>
            </w:tcBorders>
          </w:tcPr>
          <w:p w14:paraId="617F01C6" w14:textId="77777777" w:rsidR="00224587" w:rsidRPr="009C1547" w:rsidRDefault="00224587" w:rsidP="00620E77">
            <w:pPr>
              <w:spacing w:line="2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1.如無任何獲獎或懲處紀錄者，</w:t>
            </w:r>
            <w:r w:rsidRPr="009C1547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>基本分為1分</w:t>
            </w:r>
          </w:p>
          <w:p w14:paraId="5C5328C2" w14:textId="56EB6AEA" w:rsidR="00224587" w:rsidRPr="009C1547" w:rsidRDefault="00224587" w:rsidP="00620E77">
            <w:pPr>
              <w:spacing w:line="2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2.如有任何懲處紀錄者，本項目直接0分。大小過事由嚴重者則由審查人員裁量不得申請本獎學金。</w:t>
            </w:r>
          </w:p>
          <w:p w14:paraId="7D4F8253" w14:textId="77777777" w:rsidR="00224587" w:rsidRPr="009C154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  <w:r w:rsidRPr="009C1547">
              <w:rPr>
                <w:rFonts w:ascii="微軟正黑體" w:eastAsia="微軟正黑體" w:hAnsi="微軟正黑體"/>
                <w:sz w:val="18"/>
                <w:szCs w:val="18"/>
              </w:rPr>
              <w:t>3.</w:t>
            </w:r>
            <w:r w:rsidRPr="009C1547">
              <w:rPr>
                <w:rFonts w:ascii="微軟正黑體" w:eastAsia="微軟正黑體" w:hAnsi="微軟正黑體" w:hint="eastAsia"/>
                <w:sz w:val="18"/>
                <w:szCs w:val="18"/>
              </w:rPr>
              <w:t>嘉獎、小功最高累計則以5分為限計算。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6E47A0E9" w14:textId="77777777" w:rsidR="00224587" w:rsidRPr="009C154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6F1E3F0B" w14:textId="77777777" w:rsidR="004F42F1" w:rsidRPr="009C1547" w:rsidRDefault="004F42F1" w:rsidP="00DF0873"/>
    <w:sectPr w:rsidR="004F42F1" w:rsidRPr="009C1547" w:rsidSect="00DF0873">
      <w:pgSz w:w="11906" w:h="16838" w:code="9"/>
      <w:pgMar w:top="170" w:right="851" w:bottom="17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3081" w14:textId="77777777" w:rsidR="00BA31D8" w:rsidRDefault="00BA31D8" w:rsidP="00AE43ED">
      <w:r>
        <w:separator/>
      </w:r>
    </w:p>
  </w:endnote>
  <w:endnote w:type="continuationSeparator" w:id="0">
    <w:p w14:paraId="53F9C23F" w14:textId="77777777" w:rsidR="00BA31D8" w:rsidRDefault="00BA31D8" w:rsidP="00AE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71AB" w14:textId="77777777" w:rsidR="00BA31D8" w:rsidRDefault="00BA31D8" w:rsidP="00AE43ED">
      <w:r>
        <w:separator/>
      </w:r>
    </w:p>
  </w:footnote>
  <w:footnote w:type="continuationSeparator" w:id="0">
    <w:p w14:paraId="15D672E2" w14:textId="77777777" w:rsidR="00BA31D8" w:rsidRDefault="00BA31D8" w:rsidP="00AE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A6"/>
    <w:rsid w:val="00074421"/>
    <w:rsid w:val="00096903"/>
    <w:rsid w:val="000978F4"/>
    <w:rsid w:val="000A37B6"/>
    <w:rsid w:val="000B4B7F"/>
    <w:rsid w:val="000C31C8"/>
    <w:rsid w:val="000C538A"/>
    <w:rsid w:val="001943EF"/>
    <w:rsid w:val="00196DD5"/>
    <w:rsid w:val="001C5C6E"/>
    <w:rsid w:val="001D4114"/>
    <w:rsid w:val="001D5ECE"/>
    <w:rsid w:val="001D6A80"/>
    <w:rsid w:val="001E3791"/>
    <w:rsid w:val="00224587"/>
    <w:rsid w:val="00255090"/>
    <w:rsid w:val="00272B91"/>
    <w:rsid w:val="0029179B"/>
    <w:rsid w:val="002A5545"/>
    <w:rsid w:val="002B48F9"/>
    <w:rsid w:val="002C3BDD"/>
    <w:rsid w:val="002D7B4E"/>
    <w:rsid w:val="00332C95"/>
    <w:rsid w:val="003644FF"/>
    <w:rsid w:val="003E4218"/>
    <w:rsid w:val="003E4B84"/>
    <w:rsid w:val="003F2093"/>
    <w:rsid w:val="003F272F"/>
    <w:rsid w:val="004027F7"/>
    <w:rsid w:val="00437F6E"/>
    <w:rsid w:val="00441BAF"/>
    <w:rsid w:val="004432A7"/>
    <w:rsid w:val="00485B1A"/>
    <w:rsid w:val="00496388"/>
    <w:rsid w:val="004A6CF3"/>
    <w:rsid w:val="004C494D"/>
    <w:rsid w:val="004D63D4"/>
    <w:rsid w:val="004F42F1"/>
    <w:rsid w:val="00513335"/>
    <w:rsid w:val="00551E9F"/>
    <w:rsid w:val="00593896"/>
    <w:rsid w:val="00594ED8"/>
    <w:rsid w:val="005D542B"/>
    <w:rsid w:val="006041E4"/>
    <w:rsid w:val="00620E77"/>
    <w:rsid w:val="00623D37"/>
    <w:rsid w:val="00661137"/>
    <w:rsid w:val="00674939"/>
    <w:rsid w:val="00686C91"/>
    <w:rsid w:val="006A3876"/>
    <w:rsid w:val="006A4A2B"/>
    <w:rsid w:val="006D2D20"/>
    <w:rsid w:val="00701C82"/>
    <w:rsid w:val="00713D04"/>
    <w:rsid w:val="007605E2"/>
    <w:rsid w:val="00776099"/>
    <w:rsid w:val="007C204C"/>
    <w:rsid w:val="008021BE"/>
    <w:rsid w:val="00814861"/>
    <w:rsid w:val="00822F4F"/>
    <w:rsid w:val="00842009"/>
    <w:rsid w:val="0085101E"/>
    <w:rsid w:val="00852A69"/>
    <w:rsid w:val="00856381"/>
    <w:rsid w:val="00883DD6"/>
    <w:rsid w:val="008A05E3"/>
    <w:rsid w:val="008B2E05"/>
    <w:rsid w:val="008B50D0"/>
    <w:rsid w:val="008C711F"/>
    <w:rsid w:val="008F2AD1"/>
    <w:rsid w:val="00961338"/>
    <w:rsid w:val="0096439D"/>
    <w:rsid w:val="0099285A"/>
    <w:rsid w:val="009C1547"/>
    <w:rsid w:val="00A30BA0"/>
    <w:rsid w:val="00A73658"/>
    <w:rsid w:val="00A85474"/>
    <w:rsid w:val="00A96480"/>
    <w:rsid w:val="00AA5F1E"/>
    <w:rsid w:val="00AB2FD1"/>
    <w:rsid w:val="00AE4073"/>
    <w:rsid w:val="00AE418C"/>
    <w:rsid w:val="00AE43ED"/>
    <w:rsid w:val="00B01969"/>
    <w:rsid w:val="00B138FD"/>
    <w:rsid w:val="00B24CA6"/>
    <w:rsid w:val="00B35D0C"/>
    <w:rsid w:val="00B677D8"/>
    <w:rsid w:val="00B67E20"/>
    <w:rsid w:val="00B83B9A"/>
    <w:rsid w:val="00B93D69"/>
    <w:rsid w:val="00BA31D8"/>
    <w:rsid w:val="00BD7670"/>
    <w:rsid w:val="00BF6D7E"/>
    <w:rsid w:val="00C41C3D"/>
    <w:rsid w:val="00C500C8"/>
    <w:rsid w:val="00C52924"/>
    <w:rsid w:val="00C66D88"/>
    <w:rsid w:val="00C7425E"/>
    <w:rsid w:val="00C941C6"/>
    <w:rsid w:val="00CC3242"/>
    <w:rsid w:val="00CD13CB"/>
    <w:rsid w:val="00CE5154"/>
    <w:rsid w:val="00D234E3"/>
    <w:rsid w:val="00D42531"/>
    <w:rsid w:val="00DD0508"/>
    <w:rsid w:val="00DD10FE"/>
    <w:rsid w:val="00DD391F"/>
    <w:rsid w:val="00DD7276"/>
    <w:rsid w:val="00DE25E7"/>
    <w:rsid w:val="00DF0873"/>
    <w:rsid w:val="00E04A66"/>
    <w:rsid w:val="00E07C82"/>
    <w:rsid w:val="00E44274"/>
    <w:rsid w:val="00E60E37"/>
    <w:rsid w:val="00E615B4"/>
    <w:rsid w:val="00E657B4"/>
    <w:rsid w:val="00E76A4A"/>
    <w:rsid w:val="00E90E88"/>
    <w:rsid w:val="00EA0FFE"/>
    <w:rsid w:val="00EC3169"/>
    <w:rsid w:val="00EF36E0"/>
    <w:rsid w:val="00F02C53"/>
    <w:rsid w:val="00F05B39"/>
    <w:rsid w:val="00F21717"/>
    <w:rsid w:val="00F313CE"/>
    <w:rsid w:val="00F351A3"/>
    <w:rsid w:val="00F45E91"/>
    <w:rsid w:val="00F60225"/>
    <w:rsid w:val="00F7775B"/>
    <w:rsid w:val="00F81E65"/>
    <w:rsid w:val="00F827D8"/>
    <w:rsid w:val="00F953F5"/>
    <w:rsid w:val="00FB00DA"/>
    <w:rsid w:val="00FC6CD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551EDB"/>
  <w15:docId w15:val="{8B9DA392-7C82-468A-81C1-4FA4B3CD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4CA6"/>
    <w:pPr>
      <w:spacing w:line="0" w:lineRule="atLeast"/>
      <w:ind w:left="1325" w:hangingChars="552" w:hanging="1325"/>
    </w:pPr>
    <w:rPr>
      <w:rFonts w:ascii="標楷體" w:eastAsia="標楷體"/>
      <w:snapToGrid w:val="0"/>
      <w:kern w:val="0"/>
    </w:rPr>
  </w:style>
  <w:style w:type="paragraph" w:styleId="a3">
    <w:name w:val="Balloon Text"/>
    <w:basedOn w:val="a"/>
    <w:semiHidden/>
    <w:rsid w:val="00883DD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E4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E43ED"/>
    <w:rPr>
      <w:kern w:val="2"/>
    </w:rPr>
  </w:style>
  <w:style w:type="paragraph" w:styleId="a6">
    <w:name w:val="footer"/>
    <w:basedOn w:val="a"/>
    <w:link w:val="a7"/>
    <w:rsid w:val="00AE4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E43ED"/>
    <w:rPr>
      <w:kern w:val="2"/>
    </w:rPr>
  </w:style>
  <w:style w:type="character" w:styleId="a8">
    <w:name w:val="Hyperlink"/>
    <w:basedOn w:val="a0"/>
    <w:uiPriority w:val="99"/>
    <w:rsid w:val="00224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2071</Words>
  <Characters>933</Characters>
  <Application>Microsoft Office Word</Application>
  <DocSecurity>0</DocSecurity>
  <Lines>7</Lines>
  <Paragraphs>5</Paragraphs>
  <ScaleCrop>false</ScaleCrop>
  <Company>HOME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16</cp:revision>
  <cp:lastPrinted>2020-10-23T09:41:00Z</cp:lastPrinted>
  <dcterms:created xsi:type="dcterms:W3CDTF">2023-02-16T06:37:00Z</dcterms:created>
  <dcterms:modified xsi:type="dcterms:W3CDTF">2025-09-04T01:35:00Z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6278307bcb56a5eb53dc6b7ae3ceead623735607c7e5aa192cf11452a14ac6e4</vt:lpwstr>
  </property>
</Properties>
</file>